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D1FE" w14:textId="77777777" w:rsidR="00F4452B" w:rsidRPr="00F4452B" w:rsidRDefault="00F4452B" w:rsidP="00CB2734">
      <w:pPr>
        <w:spacing w:line="240" w:lineRule="auto"/>
      </w:pPr>
      <w:r>
        <w:rPr>
          <w:noProof/>
        </w:rPr>
        <w:drawing>
          <wp:inline distT="0" distB="0" distL="0" distR="0" wp14:anchorId="76667BD6" wp14:editId="29A4BA51">
            <wp:extent cx="1493841" cy="527824"/>
            <wp:effectExtent l="0" t="0" r="0" b="5715"/>
            <wp:docPr id="2" name="Picture 2" descr="EDD Employment Development Department State of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DD Employment Development Department State of California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233" cy="5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DE02" w14:textId="77777777" w:rsidR="00B1582D" w:rsidRPr="004625E8" w:rsidRDefault="00837F83" w:rsidP="00CB2734">
      <w:pPr>
        <w:pStyle w:val="Heading1"/>
        <w:rPr>
          <w:caps/>
        </w:rPr>
      </w:pPr>
      <w:r w:rsidRPr="004625E8">
        <w:t>Data Disclosure Questionnaire</w:t>
      </w:r>
    </w:p>
    <w:p w14:paraId="15D9B950" w14:textId="77777777" w:rsidR="00B1582D" w:rsidRPr="00FB7323" w:rsidRDefault="00B1582D" w:rsidP="00312A3B">
      <w:pPr>
        <w:pStyle w:val="NumberedQuestion"/>
        <w:rPr>
          <w:sz w:val="22"/>
          <w:szCs w:val="22"/>
        </w:rPr>
      </w:pPr>
      <w:r w:rsidRPr="00FB7323">
        <w:rPr>
          <w:sz w:val="22"/>
          <w:szCs w:val="22"/>
        </w:rPr>
        <w:t>Date of Questionnaire Completion or Revision:</w:t>
      </w:r>
      <w:r w:rsidR="00837F83" w:rsidRPr="00FB7323">
        <w:rPr>
          <w:sz w:val="22"/>
          <w:szCs w:val="22"/>
        </w:rPr>
        <w:t xml:space="preserve"> </w:t>
      </w:r>
      <w:sdt>
        <w:sdtPr>
          <w:rPr>
            <w:rStyle w:val="fillabletextUNDERLINEChar"/>
          </w:rPr>
          <w:id w:val="-1408763163"/>
          <w:placeholder>
            <w:docPart w:val="2BF8738EE2EE47689FEF84E657CEFB54"/>
          </w:placeholder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fillabletextUNDERLINEChar"/>
          </w:rPr>
        </w:sdtEndPr>
        <w:sdtContent>
          <w:r w:rsidR="00CB2734" w:rsidRPr="00312A3B">
            <w:rPr>
              <w:rStyle w:val="fillabletextUNDERLINEChar"/>
            </w:rPr>
            <w:t>Date</w:t>
          </w:r>
        </w:sdtContent>
      </w:sdt>
    </w:p>
    <w:p w14:paraId="5CA6E995" w14:textId="51C4B5B0" w:rsidR="00B1582D" w:rsidRPr="00C75D23" w:rsidRDefault="00B1582D" w:rsidP="00CB2734">
      <w:pPr>
        <w:pStyle w:val="bodymasterInteractiveStyles"/>
        <w:spacing w:line="240" w:lineRule="auto"/>
      </w:pPr>
      <w:r w:rsidRPr="00C75D23">
        <w:t xml:space="preserve">This document will be used to review the legal authority for the request of confidential information maintained by the Employment Development Department (EDD). </w:t>
      </w:r>
      <w:r w:rsidR="00983DFC">
        <w:t>A</w:t>
      </w:r>
      <w:r w:rsidRPr="00C75D23">
        <w:t>nswer all questions and provide contact information as requested below.</w:t>
      </w:r>
    </w:p>
    <w:p w14:paraId="0A5BE9D3" w14:textId="77777777" w:rsidR="00B1582D" w:rsidRPr="00FB7323" w:rsidRDefault="00B1582D" w:rsidP="00CB2734">
      <w:pPr>
        <w:pStyle w:val="Heading2"/>
        <w:pBdr>
          <w:top w:val="none" w:sz="0" w:space="0" w:color="auto"/>
        </w:pBdr>
        <w:spacing w:line="240" w:lineRule="auto"/>
        <w:rPr>
          <w:sz w:val="22"/>
          <w:szCs w:val="22"/>
        </w:rPr>
      </w:pPr>
      <w:r w:rsidRPr="00FB7323">
        <w:rPr>
          <w:sz w:val="22"/>
          <w:szCs w:val="22"/>
        </w:rPr>
        <w:t>Instructions</w:t>
      </w:r>
    </w:p>
    <w:p w14:paraId="0325FE53" w14:textId="77777777" w:rsidR="00B1582D" w:rsidRPr="00C75D23" w:rsidRDefault="00B1582D" w:rsidP="00CB2734">
      <w:pPr>
        <w:pStyle w:val="bodymasterInteractiveStyles"/>
        <w:spacing w:line="240" w:lineRule="auto"/>
      </w:pPr>
      <w:r w:rsidRPr="00C75D23">
        <w:t xml:space="preserve">Refer to the </w:t>
      </w:r>
      <w:r w:rsidRPr="00705260">
        <w:rPr>
          <w:i/>
        </w:rPr>
        <w:t>Instructions for Completing the Data Disclosure Questionnaire</w:t>
      </w:r>
      <w:r w:rsidRPr="00C75D23">
        <w:t xml:space="preserve"> (DE 668).</w:t>
      </w:r>
    </w:p>
    <w:p w14:paraId="639A723E" w14:textId="60AA36A3" w:rsidR="009D7079" w:rsidRPr="00983DFC" w:rsidRDefault="00B1582D" w:rsidP="00DD4A11">
      <w:pPr>
        <w:pStyle w:val="bodymasterInteractiveStyles"/>
        <w:numPr>
          <w:ilvl w:val="0"/>
          <w:numId w:val="4"/>
        </w:numPr>
        <w:spacing w:before="120" w:line="240" w:lineRule="auto"/>
        <w:ind w:left="360"/>
        <w:rPr>
          <w:b/>
        </w:rPr>
      </w:pPr>
      <w:r w:rsidRPr="00983DFC">
        <w:rPr>
          <w:b/>
        </w:rPr>
        <w:t>Select from one of the following</w:t>
      </w:r>
      <w:r w:rsidR="00983DFC" w:rsidRPr="00983DFC">
        <w:rPr>
          <w:b/>
        </w:rPr>
        <w:t>.</w:t>
      </w:r>
    </w:p>
    <w:p w14:paraId="371DA84A" w14:textId="68A637F7" w:rsidR="009406F8" w:rsidRPr="009D7079" w:rsidRDefault="00D246A1" w:rsidP="00CB2734">
      <w:pPr>
        <w:pStyle w:val="bodymasterInteractiveStyles"/>
        <w:tabs>
          <w:tab w:val="clear" w:pos="4320"/>
          <w:tab w:val="left" w:pos="630"/>
        </w:tabs>
        <w:ind w:left="180"/>
      </w:pPr>
      <w:sdt>
        <w:sdtPr>
          <w:rPr>
            <w:rStyle w:val="checkbox"/>
          </w:rPr>
          <w:id w:val="128607166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983DFC">
            <w:rPr>
              <w:rStyle w:val="checkbox"/>
              <w:rFonts w:ascii="MS Gothic" w:hAnsi="MS Gothic" w:hint="eastAsia"/>
            </w:rPr>
            <w:t>☐</w:t>
          </w:r>
        </w:sdtContent>
      </w:sdt>
      <w:r w:rsidR="00CB2734">
        <w:tab/>
      </w:r>
      <w:r w:rsidR="009406F8" w:rsidRPr="009D7079">
        <w:t>New Contrac</w:t>
      </w:r>
      <w:r w:rsidR="0038740E">
        <w:t>t</w:t>
      </w:r>
    </w:p>
    <w:p w14:paraId="07CE01B8" w14:textId="2C8E546E" w:rsidR="009406F8" w:rsidRDefault="00D246A1" w:rsidP="00CB2734">
      <w:pPr>
        <w:pStyle w:val="bodymasterInteractiveStyles"/>
        <w:tabs>
          <w:tab w:val="clear" w:pos="9387"/>
          <w:tab w:val="left" w:pos="630"/>
        </w:tabs>
        <w:ind w:left="180"/>
      </w:pPr>
      <w:sdt>
        <w:sdtPr>
          <w:rPr>
            <w:rStyle w:val="checkbox"/>
          </w:rPr>
          <w:id w:val="101280345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596C44">
            <w:rPr>
              <w:rStyle w:val="checkbox"/>
              <w:rFonts w:ascii="MS Gothic" w:hAnsi="MS Gothic" w:hint="eastAsia"/>
            </w:rPr>
            <w:t>☐</w:t>
          </w:r>
        </w:sdtContent>
      </w:sdt>
      <w:r w:rsidR="00CB2734">
        <w:tab/>
      </w:r>
      <w:r w:rsidR="009406F8" w:rsidRPr="009D7079">
        <w:t>Contract Renewal</w:t>
      </w:r>
      <w:r w:rsidR="007D1EBE" w:rsidRPr="007D1EBE">
        <w:t xml:space="preserve"> </w:t>
      </w:r>
      <w:r w:rsidR="007D1EBE" w:rsidRPr="009D7079">
        <w:tab/>
      </w:r>
      <w:r w:rsidR="007D1EBE" w:rsidRPr="00C75D23">
        <w:t>Current Contract Number</w:t>
      </w:r>
      <w:r w:rsidR="007D1EBE">
        <w:t xml:space="preserve">: </w:t>
      </w:r>
      <w:sdt>
        <w:sdtPr>
          <w:id w:val="1582405448"/>
          <w:placeholder>
            <w:docPart w:val="E85545707F8641449D006BA3A96FDFDE"/>
          </w:placeholder>
          <w:showingPlcHdr/>
          <w:text/>
        </w:sdtPr>
        <w:sdtEndPr/>
        <w:sdtContent>
          <w:r w:rsidR="00DF212D" w:rsidRPr="00AF61A9">
            <w:rPr>
              <w:rStyle w:val="fillabletextUNDERLINEChar"/>
              <w:b/>
              <w:bCs/>
            </w:rPr>
            <w:t>Select</w:t>
          </w:r>
          <w:r w:rsidR="002D0FF4" w:rsidRPr="00AF61A9">
            <w:rPr>
              <w:rStyle w:val="fillabletextUNDERLINEChar"/>
              <w:b/>
              <w:bCs/>
            </w:rPr>
            <w:t xml:space="preserve"> here to enter text.</w:t>
          </w:r>
        </w:sdtContent>
      </w:sdt>
    </w:p>
    <w:p w14:paraId="0524935D" w14:textId="77777777" w:rsidR="007D1EBE" w:rsidRPr="009D7079" w:rsidRDefault="007D1EBE" w:rsidP="00CB2734">
      <w:pPr>
        <w:pStyle w:val="bodymasterInteractiveStyles"/>
        <w:tabs>
          <w:tab w:val="clear" w:pos="4320"/>
          <w:tab w:val="clear" w:pos="9387"/>
          <w:tab w:val="left" w:pos="3780"/>
        </w:tabs>
        <w:spacing w:line="240" w:lineRule="auto"/>
        <w:ind w:left="634"/>
      </w:pPr>
      <w:r w:rsidRPr="009D7079">
        <w:t>Any changes to the prior contract?</w:t>
      </w:r>
      <w:r w:rsidRPr="009D7079">
        <w:tab/>
      </w:r>
      <w:sdt>
        <w:sdtPr>
          <w:rPr>
            <w:rStyle w:val="checkbox"/>
          </w:rPr>
          <w:id w:val="7741415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6A1E74">
            <w:rPr>
              <w:rStyle w:val="checkbox"/>
              <w:rFonts w:ascii="MS Gothic" w:hAnsi="MS Gothic" w:hint="eastAsia"/>
            </w:rPr>
            <w:t>☐</w:t>
          </w:r>
        </w:sdtContent>
      </w:sdt>
      <w:r>
        <w:t xml:space="preserve"> </w:t>
      </w:r>
      <w:r w:rsidRPr="009D7079">
        <w:t>Yes</w:t>
      </w:r>
      <w:r w:rsidRPr="009D7079">
        <w:tab/>
      </w:r>
      <w:sdt>
        <w:sdtPr>
          <w:rPr>
            <w:rStyle w:val="checkbox"/>
          </w:rPr>
          <w:id w:val="-156094415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6A1E74">
            <w:rPr>
              <w:rStyle w:val="checkbox"/>
              <w:rFonts w:ascii="MS Gothic" w:hAnsi="MS Gothic" w:hint="eastAsia"/>
            </w:rPr>
            <w:t>☐</w:t>
          </w:r>
        </w:sdtContent>
      </w:sdt>
      <w:r>
        <w:t xml:space="preserve"> </w:t>
      </w:r>
      <w:r w:rsidRPr="009D7079">
        <w:t>No</w:t>
      </w:r>
    </w:p>
    <w:p w14:paraId="67360E01" w14:textId="77777777" w:rsidR="007D1EBE" w:rsidRDefault="007D1EBE" w:rsidP="00CB2734">
      <w:pPr>
        <w:pStyle w:val="bodymasterInteractiveStyles"/>
        <w:tabs>
          <w:tab w:val="clear" w:pos="4320"/>
        </w:tabs>
        <w:spacing w:after="120" w:line="240" w:lineRule="auto"/>
        <w:ind w:left="630"/>
      </w:pPr>
      <w:r w:rsidRPr="00C75D23">
        <w:t>List areas requiring changes:</w:t>
      </w:r>
    </w:p>
    <w:tbl>
      <w:tblPr>
        <w:tblStyle w:val="TableGrid"/>
        <w:tblW w:w="0" w:type="auto"/>
        <w:tblInd w:w="625" w:type="dxa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7D1EBE" w14:paraId="4593C103" w14:textId="77777777" w:rsidTr="00643827">
        <w:trPr>
          <w:trHeight w:val="831"/>
        </w:trPr>
        <w:sdt>
          <w:sdtPr>
            <w:id w:val="-392508561"/>
            <w:placeholder>
              <w:docPart w:val="60DE5E281EBF4DD9AFEBCCD647398B5C"/>
            </w:placeholder>
            <w:showingPlcHdr/>
            <w:text w:multiLine="1"/>
          </w:sdtPr>
          <w:sdtEndPr/>
          <w:sdtContent>
            <w:tc>
              <w:tcPr>
                <w:tcW w:w="9000" w:type="dxa"/>
                <w:shd w:val="clear" w:color="auto" w:fill="EBF2F9"/>
              </w:tcPr>
              <w:p w14:paraId="1FC4378C" w14:textId="5AD93F84" w:rsidR="007D1EBE" w:rsidRPr="00611F1D" w:rsidRDefault="00DF212D" w:rsidP="00823C9D">
                <w:pPr>
                  <w:pStyle w:val="fillableNoUnderline"/>
                </w:pPr>
                <w:r w:rsidRPr="00312A3B">
                  <w:t xml:space="preserve">Select </w:t>
                </w:r>
                <w:r w:rsidR="00EF0BA5" w:rsidRPr="00312A3B">
                  <w:t>here to enter text.</w:t>
                </w:r>
              </w:p>
            </w:tc>
          </w:sdtContent>
        </w:sdt>
      </w:tr>
    </w:tbl>
    <w:p w14:paraId="5060710C" w14:textId="3E2B33EB" w:rsidR="009406F8" w:rsidRPr="009D7079" w:rsidRDefault="00D246A1" w:rsidP="00CB2734">
      <w:pPr>
        <w:pStyle w:val="bodymasterInteractiveStyles"/>
        <w:tabs>
          <w:tab w:val="clear" w:pos="9387"/>
          <w:tab w:val="left" w:pos="630"/>
        </w:tabs>
        <w:spacing w:before="240" w:line="240" w:lineRule="auto"/>
        <w:ind w:left="187"/>
      </w:pPr>
      <w:sdt>
        <w:sdtPr>
          <w:rPr>
            <w:rStyle w:val="checkbox"/>
          </w:rPr>
          <w:id w:val="-115267550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DF212D">
            <w:rPr>
              <w:rStyle w:val="checkbox"/>
              <w:rFonts w:ascii="MS Gothic" w:hAnsi="MS Gothic" w:hint="eastAsia"/>
            </w:rPr>
            <w:t>☐</w:t>
          </w:r>
        </w:sdtContent>
      </w:sdt>
      <w:r w:rsidR="00CB2734">
        <w:tab/>
      </w:r>
      <w:r w:rsidR="009406F8" w:rsidRPr="009D7079">
        <w:t>Contract Amendment</w:t>
      </w:r>
      <w:r w:rsidR="009406F8" w:rsidRPr="009D7079">
        <w:tab/>
      </w:r>
      <w:r w:rsidR="009406F8" w:rsidRPr="00C75D23">
        <w:t>Current Contract Number</w:t>
      </w:r>
      <w:r w:rsidR="009406F8">
        <w:t xml:space="preserve">: </w:t>
      </w:r>
      <w:sdt>
        <w:sdtPr>
          <w:id w:val="1567837920"/>
          <w:placeholder>
            <w:docPart w:val="909CED81C67648E59CC919E9FE9BB4A4"/>
          </w:placeholder>
          <w:showingPlcHdr/>
          <w:text/>
        </w:sdtPr>
        <w:sdtEndPr/>
        <w:sdtContent>
          <w:r w:rsidR="00DF212D" w:rsidRPr="00AF61A9">
            <w:rPr>
              <w:rStyle w:val="fillabletextUNDERLINEChar"/>
              <w:b/>
              <w:bCs/>
            </w:rPr>
            <w:t xml:space="preserve">Select </w:t>
          </w:r>
          <w:r w:rsidR="002D0FF4" w:rsidRPr="00AF61A9">
            <w:rPr>
              <w:rStyle w:val="fillabletextUNDERLINEChar"/>
              <w:b/>
              <w:bCs/>
            </w:rPr>
            <w:t>here to enter text.</w:t>
          </w:r>
        </w:sdtContent>
      </w:sdt>
    </w:p>
    <w:p w14:paraId="1EDDB4D9" w14:textId="06649294" w:rsidR="00C971E3" w:rsidRPr="009D7079" w:rsidRDefault="00C971E3" w:rsidP="00CB2734">
      <w:pPr>
        <w:pStyle w:val="bodymasterInteractiveStyles"/>
        <w:tabs>
          <w:tab w:val="clear" w:pos="4320"/>
          <w:tab w:val="clear" w:pos="9387"/>
          <w:tab w:val="left" w:pos="3780"/>
        </w:tabs>
        <w:spacing w:line="240" w:lineRule="auto"/>
        <w:ind w:left="634"/>
      </w:pPr>
      <w:r w:rsidRPr="009D7079">
        <w:t>Any changes to the prior contract?</w:t>
      </w:r>
      <w:r w:rsidRPr="009D7079">
        <w:tab/>
      </w:r>
      <w:sdt>
        <w:sdtPr>
          <w:rPr>
            <w:rStyle w:val="checkbox"/>
          </w:rPr>
          <w:id w:val="66899225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DF212D">
            <w:rPr>
              <w:rStyle w:val="checkbox"/>
              <w:rFonts w:ascii="MS Gothic" w:hAnsi="MS Gothic" w:hint="eastAsia"/>
            </w:rPr>
            <w:t>☐</w:t>
          </w:r>
        </w:sdtContent>
      </w:sdt>
      <w:r>
        <w:t xml:space="preserve"> </w:t>
      </w:r>
      <w:r w:rsidRPr="009D7079">
        <w:t>Yes</w:t>
      </w:r>
      <w:r w:rsidRPr="009D7079">
        <w:tab/>
      </w:r>
      <w:sdt>
        <w:sdtPr>
          <w:rPr>
            <w:rStyle w:val="checkbox"/>
          </w:rPr>
          <w:id w:val="-4234170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DF212D">
            <w:rPr>
              <w:rStyle w:val="checkbox"/>
              <w:rFonts w:ascii="MS Gothic" w:hAnsi="MS Gothic" w:hint="eastAsia"/>
            </w:rPr>
            <w:t>☐</w:t>
          </w:r>
        </w:sdtContent>
      </w:sdt>
      <w:r>
        <w:t xml:space="preserve"> </w:t>
      </w:r>
      <w:r w:rsidRPr="009D7079">
        <w:t>No</w:t>
      </w:r>
    </w:p>
    <w:p w14:paraId="3A6FBA5B" w14:textId="77777777" w:rsidR="007C1EBA" w:rsidRDefault="00B1582D" w:rsidP="00CB2734">
      <w:pPr>
        <w:pStyle w:val="bodymasterInteractiveStyles"/>
        <w:tabs>
          <w:tab w:val="clear" w:pos="4320"/>
        </w:tabs>
        <w:spacing w:after="120" w:line="240" w:lineRule="auto"/>
        <w:ind w:left="630"/>
      </w:pPr>
      <w:r w:rsidRPr="00C75D23">
        <w:t>List areas requiring changes:</w:t>
      </w:r>
    </w:p>
    <w:tbl>
      <w:tblPr>
        <w:tblStyle w:val="TableGrid"/>
        <w:tblW w:w="0" w:type="auto"/>
        <w:tblInd w:w="625" w:type="dxa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7C1EBA" w14:paraId="04197810" w14:textId="77777777" w:rsidTr="00CB2734">
        <w:trPr>
          <w:trHeight w:val="822"/>
        </w:trPr>
        <w:tc>
          <w:tcPr>
            <w:tcW w:w="9000" w:type="dxa"/>
            <w:shd w:val="clear" w:color="auto" w:fill="EBF2F9"/>
          </w:tcPr>
          <w:p w14:paraId="6B4D0082" w14:textId="5F5E677F" w:rsidR="007C1EBA" w:rsidRPr="00A551B6" w:rsidRDefault="00D246A1" w:rsidP="00823C9D">
            <w:pPr>
              <w:pStyle w:val="fillableNoUnderline"/>
            </w:pPr>
            <w:sdt>
              <w:sdtPr>
                <w:id w:val="-1012755747"/>
                <w:placeholder>
                  <w:docPart w:val="C9921ECEC267488E8A76CEEDD9853E23"/>
                </w:placeholder>
                <w:showingPlcHdr/>
                <w:text w:multiLine="1"/>
              </w:sdtPr>
              <w:sdtEndPr/>
              <w:sdtContent>
                <w:r w:rsidR="00DF212D"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sdtContent>
            </w:sdt>
          </w:p>
        </w:tc>
      </w:tr>
    </w:tbl>
    <w:p w14:paraId="601FA29A" w14:textId="59542607" w:rsidR="00B1582D" w:rsidRPr="00983DFC" w:rsidRDefault="00B1582D" w:rsidP="00DD4A11">
      <w:pPr>
        <w:pStyle w:val="bodymasterInteractiveStyles"/>
        <w:numPr>
          <w:ilvl w:val="0"/>
          <w:numId w:val="4"/>
        </w:numPr>
        <w:spacing w:before="360" w:after="120" w:line="240" w:lineRule="auto"/>
        <w:ind w:left="360"/>
        <w:rPr>
          <w:b/>
        </w:rPr>
      </w:pPr>
      <w:r w:rsidRPr="00983DFC">
        <w:rPr>
          <w:b/>
        </w:rPr>
        <w:t>Select the appropriate exchange category</w:t>
      </w:r>
      <w:r w:rsidR="00983DFC">
        <w:rPr>
          <w:b/>
        </w:rPr>
        <w:t>.</w:t>
      </w:r>
    </w:p>
    <w:p w14:paraId="38ADCEE7" w14:textId="3339157E" w:rsidR="00B1582D" w:rsidRPr="00C75D23" w:rsidRDefault="00D246A1" w:rsidP="002D0FF4">
      <w:pPr>
        <w:pStyle w:val="bodymasterInteractiveStyles"/>
        <w:keepNext/>
        <w:keepLines/>
        <w:spacing w:line="240" w:lineRule="auto"/>
        <w:ind w:left="720" w:hanging="450"/>
      </w:pPr>
      <w:sdt>
        <w:sdtPr>
          <w:rPr>
            <w:rStyle w:val="checkbox"/>
          </w:rPr>
          <w:id w:val="150864372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643827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 xml:space="preserve">One-way Data Exchange: </w:t>
      </w:r>
      <w:r w:rsidR="00983DFC">
        <w:t>t</w:t>
      </w:r>
      <w:r w:rsidR="00B1582D" w:rsidRPr="00C75D23">
        <w:t>he requesting agency will receive data from the EDD.</w:t>
      </w:r>
    </w:p>
    <w:p w14:paraId="7EE74F67" w14:textId="314735A6" w:rsidR="00B1582D" w:rsidRPr="00C75D23" w:rsidRDefault="00D246A1" w:rsidP="002D0FF4">
      <w:pPr>
        <w:pStyle w:val="bodymasterInteractiveStyles"/>
        <w:keepNext/>
        <w:keepLines/>
        <w:spacing w:line="180" w:lineRule="auto"/>
        <w:ind w:left="720" w:hanging="450"/>
        <w:contextualSpacing/>
      </w:pPr>
      <w:sdt>
        <w:sdtPr>
          <w:rPr>
            <w:rStyle w:val="checkbox"/>
          </w:rPr>
          <w:id w:val="-78520263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F7BF8" w:rsidRPr="00C971E3">
            <w:rPr>
              <w:rStyle w:val="checkbox"/>
              <w:rFonts w:hint="eastAsia"/>
            </w:rPr>
            <w:t>☐</w:t>
          </w:r>
        </w:sdtContent>
      </w:sdt>
      <w:r w:rsidR="002D0FF4">
        <w:tab/>
      </w:r>
      <w:r w:rsidR="00B1582D" w:rsidRPr="00C75D23">
        <w:t xml:space="preserve">Two-way Data Exchange: </w:t>
      </w:r>
      <w:r w:rsidR="00983DFC">
        <w:t>t</w:t>
      </w:r>
      <w:r w:rsidR="00B1582D" w:rsidRPr="00C75D23">
        <w:t>he requesting agency will provide a tickler file to the EDD for use in a match process, and the EDD will provide output data.</w:t>
      </w:r>
    </w:p>
    <w:p w14:paraId="0ADE1A4F" w14:textId="5FC5A81A" w:rsidR="00983DFC" w:rsidRDefault="00D246A1" w:rsidP="002D0FF4">
      <w:pPr>
        <w:pStyle w:val="bodymasterInteractiveStyles"/>
        <w:spacing w:line="240" w:lineRule="auto"/>
        <w:ind w:left="720" w:hanging="450"/>
      </w:pPr>
      <w:sdt>
        <w:sdtPr>
          <w:rPr>
            <w:rStyle w:val="checkbox"/>
          </w:rPr>
          <w:id w:val="-32205188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C971E3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 xml:space="preserve">Two-way Data Exchange: </w:t>
      </w:r>
      <w:r w:rsidR="00983DFC">
        <w:t>b</w:t>
      </w:r>
      <w:r w:rsidR="00B1582D" w:rsidRPr="00C75D23">
        <w:t>oth the requesting agency and the EDD will exchange data.</w:t>
      </w:r>
    </w:p>
    <w:p w14:paraId="4DD77DC3" w14:textId="77777777" w:rsidR="00983DFC" w:rsidRDefault="00983DFC">
      <w:pPr>
        <w:rPr>
          <w:rFonts w:ascii="Arial" w:hAnsi="Arial" w:cs="Arial"/>
          <w:color w:val="000000"/>
        </w:rPr>
      </w:pPr>
      <w:r>
        <w:br w:type="page"/>
      </w:r>
    </w:p>
    <w:p w14:paraId="05A3EDCB" w14:textId="1688BC5C" w:rsidR="00B1582D" w:rsidRPr="00983DFC" w:rsidRDefault="00B1582D" w:rsidP="001104F6">
      <w:pPr>
        <w:pStyle w:val="bodymasterInteractiveStyles"/>
        <w:numPr>
          <w:ilvl w:val="0"/>
          <w:numId w:val="4"/>
        </w:numPr>
        <w:spacing w:before="240" w:after="120" w:line="240" w:lineRule="auto"/>
        <w:ind w:left="360"/>
        <w:rPr>
          <w:b/>
        </w:rPr>
      </w:pPr>
      <w:r w:rsidRPr="00983DFC">
        <w:rPr>
          <w:b/>
        </w:rPr>
        <w:lastRenderedPageBreak/>
        <w:t xml:space="preserve">Requesting </w:t>
      </w:r>
      <w:r w:rsidR="00983DFC">
        <w:rPr>
          <w:b/>
        </w:rPr>
        <w:t>a</w:t>
      </w:r>
      <w:r w:rsidRPr="00983DFC">
        <w:rPr>
          <w:b/>
        </w:rPr>
        <w:t xml:space="preserve">gency </w:t>
      </w:r>
      <w:r w:rsidR="00983DFC">
        <w:rPr>
          <w:b/>
        </w:rPr>
        <w:t>i</w:t>
      </w:r>
      <w:r w:rsidRPr="00983DFC">
        <w:rPr>
          <w:b/>
        </w:rPr>
        <w:t>nformation</w:t>
      </w: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0B3F29A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CE634D9" w14:textId="77777777" w:rsidR="00B1582D" w:rsidRPr="00DF00BD" w:rsidRDefault="00B1582D" w:rsidP="00CB2734">
            <w:pPr>
              <w:pStyle w:val="bodymasterInteractiveStyles"/>
              <w:spacing w:after="100" w:afterAutospacing="1" w:line="240" w:lineRule="auto"/>
              <w:contextualSpacing/>
              <w:rPr>
                <w:b/>
                <w:color w:val="FFFFFF" w:themeColor="background1"/>
              </w:rPr>
            </w:pPr>
            <w:r w:rsidRPr="00DF00BD">
              <w:rPr>
                <w:b/>
                <w:color w:val="FFFFFF" w:themeColor="background1"/>
              </w:rPr>
              <w:t>Agency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6865A33" w14:textId="77777777" w:rsidR="00B1582D" w:rsidRPr="00DF00BD" w:rsidRDefault="00B1582D" w:rsidP="00CB2734">
            <w:pPr>
              <w:pStyle w:val="bodymasterInteractiveStyles"/>
              <w:spacing w:after="100" w:afterAutospacing="1" w:line="240" w:lineRule="auto"/>
              <w:contextualSpacing/>
              <w:rPr>
                <w:b/>
                <w:color w:val="FFFFFF" w:themeColor="background1"/>
              </w:rPr>
            </w:pPr>
            <w:r w:rsidRPr="00DF00BD">
              <w:rPr>
                <w:b/>
                <w:color w:val="FFFFFF" w:themeColor="background1"/>
              </w:rPr>
              <w:t>Agency Requesting Contract With the EDD</w:t>
            </w:r>
          </w:p>
        </w:tc>
      </w:tr>
      <w:tr w:rsidR="00EF0BA5" w:rsidRPr="00C75D23" w14:paraId="08D86B31" w14:textId="77777777" w:rsidTr="008B3A9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112CA376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Name</w:t>
            </w:r>
          </w:p>
        </w:tc>
        <w:sdt>
          <w:sdtPr>
            <w:id w:val="-1680346558"/>
            <w:placeholder>
              <w:docPart w:val="74646C97944E4C1EB780B52AAC5984FC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887B284" w14:textId="16F52D4F" w:rsidR="00EF0BA5" w:rsidRPr="00A551B6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EF0BA5" w:rsidRPr="00A551B6">
                  <w:t>here to enter text.</w:t>
                </w:r>
              </w:p>
            </w:tc>
          </w:sdtContent>
        </w:sdt>
      </w:tr>
      <w:tr w:rsidR="00EF0BA5" w:rsidRPr="00C75D23" w14:paraId="3C626775" w14:textId="77777777" w:rsidTr="008B3A9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194E661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1338425448"/>
            <w:placeholder>
              <w:docPart w:val="736398E1B1E842DE8F361EB12CFF2EF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856FE30" w14:textId="72CEFDC9" w:rsidR="00EF0BA5" w:rsidRPr="00A551B6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EF0BA5" w:rsidRPr="00A551B6">
                  <w:t>here to enter text.</w:t>
                </w:r>
              </w:p>
            </w:tc>
          </w:sdtContent>
        </w:sdt>
      </w:tr>
      <w:tr w:rsidR="00EF0BA5" w:rsidRPr="00C75D23" w14:paraId="63A06FE5" w14:textId="77777777" w:rsidTr="008B3A9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627BC43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847070858"/>
            <w:placeholder>
              <w:docPart w:val="3C151A0516EB4138838DDB5AE0463A3B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D6E1820" w14:textId="6A695154" w:rsidR="00EF0BA5" w:rsidRPr="00A551B6" w:rsidRDefault="00DF212D" w:rsidP="00823C9D">
                <w:pPr>
                  <w:pStyle w:val="fillableNoUnderline"/>
                </w:pPr>
                <w:r w:rsidRPr="00D246A1">
                  <w:rPr>
                    <w:rStyle w:val="fillableNoUnderlineChar"/>
                    <w:u w:val="none"/>
                  </w:rPr>
                  <w:t xml:space="preserve">Select </w:t>
                </w:r>
                <w:r w:rsidR="00EF0BA5" w:rsidRPr="00D246A1">
                  <w:rPr>
                    <w:rStyle w:val="fillableNoUnderlineChar"/>
                    <w:u w:val="none"/>
                  </w:rPr>
                  <w:t>here to enter text.</w:t>
                </w:r>
              </w:p>
            </w:tc>
          </w:sdtContent>
        </w:sdt>
      </w:tr>
    </w:tbl>
    <w:p w14:paraId="1CF19017" w14:textId="77777777" w:rsidR="007C1EBA" w:rsidRPr="00983DFC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12" w:color="auto"/>
        </w:pBdr>
        <w:spacing w:before="240" w:after="120" w:line="240" w:lineRule="auto"/>
        <w:ind w:left="360"/>
        <w:rPr>
          <w:b/>
        </w:rPr>
      </w:pPr>
      <w:r w:rsidRPr="00983DFC">
        <w:rPr>
          <w:b/>
        </w:rPr>
        <w:t>What is the business need and/or justification for this request?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7C1EBA" w14:paraId="59BE18CE" w14:textId="77777777" w:rsidTr="005C1B3E">
        <w:trPr>
          <w:trHeight w:val="719"/>
        </w:trPr>
        <w:sdt>
          <w:sdtPr>
            <w:id w:val="-977059764"/>
            <w:placeholder>
              <w:docPart w:val="F684C408F1D34345A3B71356067B95C9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7A318B68" w14:textId="7BB59186" w:rsidR="004F7BF8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6CCA72C5" w14:textId="41588161" w:rsidR="000607E1" w:rsidRPr="00983DFC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983DFC">
        <w:rPr>
          <w:b/>
        </w:rPr>
        <w:t xml:space="preserve">How will the data be utilized? 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0607E1" w14:paraId="37BD52CC" w14:textId="77777777" w:rsidTr="005C1B3E">
        <w:trPr>
          <w:trHeight w:val="737"/>
        </w:trPr>
        <w:sdt>
          <w:sdtPr>
            <w:id w:val="-44454446"/>
            <w:placeholder>
              <w:docPart w:val="40586F4988E142CB9B3E3E30A05B4B6C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2DA1EAE6" w14:textId="1F9FDC0C" w:rsidR="000607E1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751E1C65" w14:textId="5D4E1078" w:rsidR="000607E1" w:rsidRPr="00983DFC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983DFC">
        <w:rPr>
          <w:b/>
        </w:rPr>
        <w:t>Legal authority</w:t>
      </w:r>
      <w:r w:rsidR="00983DFC">
        <w:rPr>
          <w:b/>
        </w:rPr>
        <w:t>.</w:t>
      </w:r>
      <w:r w:rsidRPr="00983DFC">
        <w:rPr>
          <w:b/>
        </w:rPr>
        <w:t xml:space="preserve"> What federal or state statutes allow the EDD and/or your agency/company to exchange information?</w:t>
      </w:r>
      <w:r w:rsidR="000607E1" w:rsidRPr="00983DFC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0607E1" w14:paraId="33E34307" w14:textId="77777777" w:rsidTr="005C1B3E">
        <w:trPr>
          <w:trHeight w:val="737"/>
        </w:trPr>
        <w:sdt>
          <w:sdtPr>
            <w:id w:val="2036618288"/>
            <w:placeholder>
              <w:docPart w:val="C5F5EAB88A6B4D178B70E49F88C7F3A5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1F34490D" w14:textId="4AA25E9A" w:rsidR="000607E1" w:rsidRPr="00997F01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308F2C13" w14:textId="6FAEE349" w:rsidR="000607E1" w:rsidRPr="00983DFC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983DFC">
        <w:rPr>
          <w:b/>
        </w:rPr>
        <w:t xml:space="preserve">What specific data elements are being requested? </w:t>
      </w:r>
      <w:r w:rsidR="001104F6">
        <w:rPr>
          <w:b/>
        </w:rPr>
        <w:br/>
      </w:r>
      <w:r w:rsidRPr="00983DFC">
        <w:rPr>
          <w:b/>
        </w:rPr>
        <w:t>If applicable, what data elements will be provided to the EDD and how many records will be contained in each request?</w:t>
      </w:r>
      <w:r w:rsidR="000607E1" w:rsidRPr="00983DFC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997F01" w14:paraId="6B318C13" w14:textId="77777777" w:rsidTr="005C1B3E">
        <w:trPr>
          <w:trHeight w:val="737"/>
        </w:trPr>
        <w:sdt>
          <w:sdtPr>
            <w:id w:val="-1156072917"/>
            <w:placeholder>
              <w:docPart w:val="1EC4F0520D51447A80B8AFBFA74F9DF2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7F9AA825" w14:textId="186E292C" w:rsidR="00997F01" w:rsidRPr="00997F01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336712F6" w14:textId="5CA4F1A8" w:rsidR="001104F6" w:rsidRPr="001104F6" w:rsidRDefault="001104F6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>
        <w:rPr>
          <w:b/>
        </w:rPr>
        <w:t xml:space="preserve">Will </w:t>
      </w:r>
      <w:r w:rsidRPr="001104F6">
        <w:rPr>
          <w:b/>
        </w:rPr>
        <w:t xml:space="preserve">the data </w:t>
      </w:r>
      <w:r>
        <w:rPr>
          <w:b/>
        </w:rPr>
        <w:t>be re-disclosed</w:t>
      </w:r>
      <w:r w:rsidRPr="001104F6">
        <w:rPr>
          <w:b/>
        </w:rPr>
        <w:t xml:space="preserve">? </w:t>
      </w:r>
    </w:p>
    <w:tbl>
      <w:tblPr>
        <w:tblStyle w:val="TableGrid"/>
        <w:tblW w:w="0" w:type="auto"/>
        <w:tblInd w:w="355" w:type="dxa"/>
        <w:shd w:val="clear" w:color="auto" w:fill="EBF2F9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1104F6" w14:paraId="3CA2A12A" w14:textId="77777777" w:rsidTr="00B74739">
        <w:trPr>
          <w:trHeight w:val="737"/>
        </w:trPr>
        <w:sdt>
          <w:sdtPr>
            <w:id w:val="-1663222448"/>
            <w:placeholder>
              <w:docPart w:val="F3BC1DB24E304663BEB1CF3368A6ED07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144F2DF4" w14:textId="6FF272D3" w:rsidR="001104F6" w:rsidRPr="005C1B3E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1104F6" w:rsidRPr="00A551B6">
                  <w:t>here to enter text.</w:t>
                </w:r>
              </w:p>
            </w:tc>
          </w:sdtContent>
        </w:sdt>
      </w:tr>
    </w:tbl>
    <w:p w14:paraId="66D79FD3" w14:textId="6F50A3AE" w:rsidR="000607E1" w:rsidRPr="001104F6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t>For what time</w:t>
      </w:r>
      <w:r w:rsidR="001104F6">
        <w:rPr>
          <w:b/>
        </w:rPr>
        <w:t>-</w:t>
      </w:r>
      <w:r w:rsidRPr="001104F6">
        <w:rPr>
          <w:b/>
        </w:rPr>
        <w:t>period(s) or actual quarters is the data needed?</w:t>
      </w:r>
      <w:r w:rsidR="000607E1" w:rsidRPr="001104F6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shd w:val="clear" w:color="auto" w:fill="EBF2F9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997F01" w14:paraId="25F114FF" w14:textId="77777777" w:rsidTr="005C1B3E">
        <w:trPr>
          <w:trHeight w:val="737"/>
        </w:trPr>
        <w:sdt>
          <w:sdtPr>
            <w:id w:val="2001069113"/>
            <w:placeholder>
              <w:docPart w:val="4BCB79E381114DCB886CEDFB58416DE6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791B4348" w14:textId="673B0B1E" w:rsidR="00997F01" w:rsidRPr="005C1B3E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648C9A92" w14:textId="77777777" w:rsidR="00DD4A11" w:rsidRDefault="00DD4A11">
      <w:pPr>
        <w:rPr>
          <w:rFonts w:ascii="Arial" w:hAnsi="Arial" w:cs="Arial"/>
          <w:b/>
          <w:color w:val="000000"/>
        </w:rPr>
      </w:pPr>
      <w:r>
        <w:rPr>
          <w:b/>
        </w:rPr>
        <w:br w:type="page"/>
      </w:r>
    </w:p>
    <w:p w14:paraId="2CBF4D95" w14:textId="25A275C4" w:rsidR="00B1582D" w:rsidRPr="00CB2734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</w:pPr>
      <w:r w:rsidRPr="001104F6">
        <w:rPr>
          <w:b/>
        </w:rPr>
        <w:lastRenderedPageBreak/>
        <w:t xml:space="preserve">What is the requested start date of the exchange? </w:t>
      </w:r>
    </w:p>
    <w:p w14:paraId="421029E4" w14:textId="77777777" w:rsidR="00B1582D" w:rsidRPr="00C75D23" w:rsidRDefault="00D246A1" w:rsidP="002D0FF4">
      <w:pPr>
        <w:pStyle w:val="bodymasterInteractiveStyles"/>
        <w:keepNext/>
        <w:keepLines/>
        <w:tabs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-115075601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1C349C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Start of Next Fiscal Year: July 1,</w:t>
      </w:r>
      <w:r w:rsidR="00705B69">
        <w:t xml:space="preserve"> </w:t>
      </w:r>
      <w:sdt>
        <w:sdtPr>
          <w:rPr>
            <w:rStyle w:val="fillabletextUNDERLINEChar"/>
            <w:b/>
            <w:sz w:val="22"/>
          </w:rPr>
          <w:id w:val="1409652635"/>
          <w:placeholder>
            <w:docPart w:val="8362C3CD59F942A3AA2B1E7DF6FFEF97"/>
          </w:placeholder>
          <w:text/>
        </w:sdtPr>
        <w:sdtEndPr>
          <w:rPr>
            <w:rStyle w:val="fillabletextUNDERLINEChar"/>
          </w:rPr>
        </w:sdtEndPr>
        <w:sdtContent>
          <w:r w:rsidR="006A1916" w:rsidRPr="00A551B6">
            <w:rPr>
              <w:rStyle w:val="fillabletextUNDERLINEChar"/>
              <w:b/>
              <w:sz w:val="22"/>
            </w:rPr>
            <w:t>Year</w:t>
          </w:r>
        </w:sdtContent>
      </w:sdt>
    </w:p>
    <w:p w14:paraId="0123E4BA" w14:textId="77777777" w:rsidR="004F7BF8" w:rsidRPr="00C75D23" w:rsidRDefault="00D246A1" w:rsidP="002D0FF4">
      <w:pPr>
        <w:pStyle w:val="bodymasterInteractiveStyles"/>
        <w:keepLines/>
        <w:tabs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-1785338678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1C349C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Custom Date</w:t>
      </w:r>
      <w:r w:rsidR="004F7BF8">
        <w:t xml:space="preserve">: </w:t>
      </w:r>
      <w:sdt>
        <w:sdtPr>
          <w:rPr>
            <w:rStyle w:val="fillabletextUNDERLINEChar"/>
          </w:rPr>
          <w:id w:val="-1929178854"/>
          <w:placeholder>
            <w:docPart w:val="F0E911E108914BB89D36C44E8176E54C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000000"/>
            <w:sz w:val="22"/>
            <w:u w:val="none"/>
          </w:rPr>
        </w:sdtEndPr>
        <w:sdtContent>
          <w:r w:rsidR="00B12BFA" w:rsidRPr="00E06A82">
            <w:rPr>
              <w:rStyle w:val="fillabletextUNDERLINEChar"/>
              <w:b/>
              <w:sz w:val="22"/>
            </w:rPr>
            <w:t>Date</w:t>
          </w:r>
        </w:sdtContent>
      </w:sdt>
    </w:p>
    <w:p w14:paraId="590A5F54" w14:textId="2DFA5749" w:rsidR="00B1582D" w:rsidRPr="00C75D23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</w:pPr>
      <w:r w:rsidRPr="001104F6">
        <w:rPr>
          <w:b/>
        </w:rPr>
        <w:t>What is the desired length of the Data Sharing Agreement (DSA)? Select one</w:t>
      </w:r>
      <w:r w:rsidR="00DF212D">
        <w:rPr>
          <w:b/>
        </w:rPr>
        <w:t>.</w:t>
      </w:r>
      <w:r w:rsidRPr="00C75D23">
        <w:t xml:space="preserve"> </w:t>
      </w:r>
    </w:p>
    <w:p w14:paraId="7DF7F659" w14:textId="77777777" w:rsidR="00C771DF" w:rsidRDefault="00D246A1" w:rsidP="002D0FF4">
      <w:pPr>
        <w:pStyle w:val="bodymasterInteractiveStyles"/>
        <w:keepNext/>
        <w:keepLines/>
        <w:tabs>
          <w:tab w:val="clear" w:pos="4320"/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-177561777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B69" w:rsidRPr="00705B69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One-Time Request</w:t>
      </w:r>
    </w:p>
    <w:p w14:paraId="2CB2C206" w14:textId="77777777" w:rsidR="00B1582D" w:rsidRPr="00C75D23" w:rsidRDefault="00D246A1" w:rsidP="002D0FF4">
      <w:pPr>
        <w:pStyle w:val="bodymasterInteractiveStyles"/>
        <w:keepNext/>
        <w:keepLines/>
        <w:tabs>
          <w:tab w:val="clear" w:pos="4320"/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-104057880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B69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1 Year DSA</w:t>
      </w:r>
    </w:p>
    <w:p w14:paraId="60CA263C" w14:textId="77777777" w:rsidR="00C771DF" w:rsidRDefault="00D246A1" w:rsidP="002D0FF4">
      <w:pPr>
        <w:pStyle w:val="bodymasterInteractiveStyles"/>
        <w:keepNext/>
        <w:keepLines/>
        <w:tabs>
          <w:tab w:val="clear" w:pos="4320"/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10093144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B69" w:rsidRPr="00705B69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2 Year DSA</w:t>
      </w:r>
    </w:p>
    <w:p w14:paraId="4629C5A1" w14:textId="77777777" w:rsidR="00B1582D" w:rsidRPr="00C75D23" w:rsidRDefault="00D246A1" w:rsidP="002D0FF4">
      <w:pPr>
        <w:pStyle w:val="bodymasterInteractiveStyles"/>
        <w:keepNext/>
        <w:keepLines/>
        <w:tabs>
          <w:tab w:val="clear" w:pos="4320"/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86641072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B69" w:rsidRPr="00705B69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3 Year DSA (maximum length of contract)</w:t>
      </w:r>
    </w:p>
    <w:p w14:paraId="4B8F98AA" w14:textId="12C6766B" w:rsidR="00B1582D" w:rsidRPr="00C75D23" w:rsidRDefault="00D246A1" w:rsidP="006A1E74">
      <w:pPr>
        <w:pStyle w:val="bodymasterInteractiveStyles"/>
        <w:keepLines/>
        <w:tabs>
          <w:tab w:val="clear" w:pos="4320"/>
          <w:tab w:val="left" w:pos="810"/>
        </w:tabs>
        <w:spacing w:line="180" w:lineRule="auto"/>
        <w:ind w:left="360"/>
      </w:pPr>
      <w:sdt>
        <w:sdtPr>
          <w:rPr>
            <w:rStyle w:val="checkbox"/>
            <w:rFonts w:ascii="MS Gothic" w:hAnsi="MS Gothic"/>
          </w:rPr>
          <w:id w:val="35477697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B69" w:rsidRPr="00705B69">
            <w:rPr>
              <w:rStyle w:val="checkbox"/>
              <w:rFonts w:ascii="MS Gothic" w:hAnsi="MS Gothic" w:hint="eastAsia"/>
            </w:rPr>
            <w:t>☐</w:t>
          </w:r>
        </w:sdtContent>
      </w:sdt>
      <w:r w:rsidR="002D0FF4">
        <w:tab/>
      </w:r>
      <w:r w:rsidR="00B1582D" w:rsidRPr="00C75D23">
        <w:t>Other</w:t>
      </w:r>
      <w:r w:rsidR="00BC2428">
        <w:t>:</w:t>
      </w:r>
      <w:r w:rsidR="00B1582D" w:rsidRPr="00BC2428">
        <w:rPr>
          <w:rFonts w:ascii="Courier New" w:hAnsi="Courier New" w:cs="Courier New"/>
          <w:sz w:val="20"/>
          <w:szCs w:val="20"/>
        </w:rPr>
        <w:t xml:space="preserve"> </w:t>
      </w:r>
      <w:sdt>
        <w:sdtPr>
          <w:rPr>
            <w:rStyle w:val="fillableNoUnderlineChar"/>
          </w:rPr>
          <w:id w:val="-1808851838"/>
          <w:placeholder>
            <w:docPart w:val="9415434B8D724A1BA47CEABEF2093208"/>
          </w:placeholder>
          <w:showingPlcHdr/>
          <w:text/>
        </w:sdtPr>
        <w:sdtEndPr>
          <w:rPr>
            <w:rStyle w:val="DefaultParagraphFont"/>
            <w:color w:val="000000"/>
            <w:sz w:val="22"/>
            <w:u w:val="none"/>
          </w:rPr>
        </w:sdtEndPr>
        <w:sdtContent>
          <w:r w:rsidR="0084418B" w:rsidRPr="00AF61A9">
            <w:rPr>
              <w:rStyle w:val="fillabletextUNDERLINEChar"/>
              <w:b/>
              <w:bCs/>
            </w:rPr>
            <w:t>Select</w:t>
          </w:r>
          <w:r w:rsidR="00BC2428" w:rsidRPr="00AF61A9">
            <w:rPr>
              <w:rStyle w:val="fillabletextUNDERLINEChar"/>
              <w:b/>
              <w:bCs/>
            </w:rPr>
            <w:t xml:space="preserve"> here to enter text.</w:t>
          </w:r>
        </w:sdtContent>
      </w:sdt>
    </w:p>
    <w:p w14:paraId="5EE0902A" w14:textId="1786280A" w:rsidR="000607E1" w:rsidRPr="001104F6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t xml:space="preserve">How frequently is the data needed? </w:t>
      </w:r>
      <w:r w:rsidRPr="001104F6">
        <w:rPr>
          <w:b/>
        </w:rPr>
        <w:br/>
        <w:t xml:space="preserve">Based on the frequency, </w:t>
      </w:r>
      <w:r w:rsidR="00DF212D">
        <w:rPr>
          <w:b/>
        </w:rPr>
        <w:t>how many</w:t>
      </w:r>
      <w:r w:rsidRPr="001104F6">
        <w:rPr>
          <w:b/>
        </w:rPr>
        <w:t xml:space="preserve"> requests </w:t>
      </w:r>
      <w:r w:rsidR="00DF212D">
        <w:rPr>
          <w:b/>
        </w:rPr>
        <w:t xml:space="preserve">will </w:t>
      </w:r>
      <w:r w:rsidRPr="001104F6">
        <w:rPr>
          <w:b/>
        </w:rPr>
        <w:t>be submitted?</w:t>
      </w:r>
      <w:r w:rsidR="000607E1" w:rsidRPr="001104F6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0607E1" w14:paraId="06205856" w14:textId="77777777" w:rsidTr="005C1B3E">
        <w:trPr>
          <w:trHeight w:val="737"/>
        </w:trPr>
        <w:sdt>
          <w:sdtPr>
            <w:id w:val="-408701031"/>
            <w:placeholder>
              <w:docPart w:val="EC52D8C01DF9434B8CC907C02A12246A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6807965D" w14:textId="68AF256E" w:rsidR="000607E1" w:rsidRPr="00A551B6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214BCBF9" w14:textId="3842A93F" w:rsidR="00DF212D" w:rsidRPr="001104F6" w:rsidRDefault="00DF21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t>Wh</w:t>
      </w:r>
      <w:r>
        <w:rPr>
          <w:b/>
        </w:rPr>
        <w:t>en will the need for the data expire</w:t>
      </w:r>
      <w:r w:rsidRPr="001104F6">
        <w:rPr>
          <w:b/>
        </w:rPr>
        <w:t xml:space="preserve">? </w:t>
      </w:r>
      <w:r w:rsidRPr="001104F6">
        <w:rPr>
          <w:b/>
        </w:rPr>
        <w:br/>
        <w:t xml:space="preserve">How </w:t>
      </w:r>
      <w:r>
        <w:rPr>
          <w:b/>
        </w:rPr>
        <w:t>long is the intended need and use of the data</w:t>
      </w:r>
      <w:r w:rsidRPr="001104F6">
        <w:rPr>
          <w:b/>
        </w:rPr>
        <w:t xml:space="preserve">? </w:t>
      </w:r>
    </w:p>
    <w:tbl>
      <w:tblPr>
        <w:tblStyle w:val="TableGrid"/>
        <w:tblW w:w="0" w:type="auto"/>
        <w:tblInd w:w="35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DF212D" w14:paraId="77A7D710" w14:textId="77777777" w:rsidTr="00B74739">
        <w:trPr>
          <w:trHeight w:val="737"/>
        </w:trPr>
        <w:sdt>
          <w:sdtPr>
            <w:id w:val="-1403135057"/>
            <w:placeholder>
              <w:docPart w:val="C82673EA12A1442EBED950601A1E65BE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73DCC614" w14:textId="62D4F494" w:rsidR="00DF212D" w:rsidRDefault="00DF212D" w:rsidP="00823C9D">
                <w:pPr>
                  <w:pStyle w:val="fillableNoUnderline"/>
                </w:pPr>
                <w:r w:rsidRPr="00A551B6">
                  <w:t>Select here to enter text.</w:t>
                </w:r>
              </w:p>
            </w:tc>
          </w:sdtContent>
        </w:sdt>
      </w:tr>
    </w:tbl>
    <w:p w14:paraId="21E999F6" w14:textId="77777777" w:rsidR="000607E1" w:rsidRPr="001104F6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t xml:space="preserve">What method will be used to access the EDD confidential information? </w:t>
      </w:r>
      <w:r w:rsidRPr="001104F6">
        <w:rPr>
          <w:b/>
        </w:rPr>
        <w:br/>
        <w:t>How will the request/data file be transmitted to the EDD?</w:t>
      </w:r>
      <w:r w:rsidR="000607E1" w:rsidRPr="001104F6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0607E1" w14:paraId="151D7EF2" w14:textId="77777777" w:rsidTr="005C1B3E">
        <w:trPr>
          <w:trHeight w:val="737"/>
        </w:trPr>
        <w:sdt>
          <w:sdtPr>
            <w:id w:val="-541897071"/>
            <w:placeholder>
              <w:docPart w:val="5E1D7241EEBD44C1B63A92B97346BC3E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19C4271F" w14:textId="42001A37" w:rsidR="000607E1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279BC39C" w14:textId="3CD188F2" w:rsidR="000607E1" w:rsidRPr="001104F6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t xml:space="preserve">What are the </w:t>
      </w:r>
      <w:r w:rsidR="00DF212D">
        <w:rPr>
          <w:b/>
        </w:rPr>
        <w:t>consequences</w:t>
      </w:r>
      <w:r w:rsidRPr="001104F6">
        <w:rPr>
          <w:b/>
        </w:rPr>
        <w:t xml:space="preserve"> of not receiving the data?</w:t>
      </w:r>
      <w:r w:rsidR="000607E1" w:rsidRPr="001104F6">
        <w:rPr>
          <w:b/>
        </w:rPr>
        <w:t xml:space="preserve"> </w:t>
      </w:r>
    </w:p>
    <w:tbl>
      <w:tblPr>
        <w:tblStyle w:val="TableGrid"/>
        <w:tblW w:w="0" w:type="auto"/>
        <w:tblInd w:w="355" w:type="dxa"/>
        <w:shd w:val="clear" w:color="auto" w:fill="DEEAF6" w:themeFill="accent1" w:themeFillTint="33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59"/>
      </w:tblGrid>
      <w:tr w:rsidR="000607E1" w14:paraId="6C5F6950" w14:textId="77777777" w:rsidTr="008B3A96">
        <w:trPr>
          <w:trHeight w:val="737"/>
        </w:trPr>
        <w:sdt>
          <w:sdtPr>
            <w:id w:val="1683389799"/>
            <w:placeholder>
              <w:docPart w:val="C489D3721A7E445690D420CC0F7E791B"/>
            </w:placeholder>
            <w:showingPlcHdr/>
            <w:text w:multiLine="1"/>
          </w:sdtPr>
          <w:sdtEndPr/>
          <w:sdtContent>
            <w:tc>
              <w:tcPr>
                <w:tcW w:w="9859" w:type="dxa"/>
                <w:shd w:val="clear" w:color="auto" w:fill="EBF2F9"/>
              </w:tcPr>
              <w:p w14:paraId="1DAC0C45" w14:textId="172477D6" w:rsidR="000607E1" w:rsidRDefault="00DF212D" w:rsidP="00823C9D">
                <w:pPr>
                  <w:pStyle w:val="fillableNoUnderline"/>
                </w:pPr>
                <w:r w:rsidRPr="00A551B6">
                  <w:t xml:space="preserve">Select </w:t>
                </w:r>
                <w:r w:rsidR="00203CDE" w:rsidRPr="00A551B6">
                  <w:t>here to enter text.</w:t>
                </w:r>
              </w:p>
            </w:tc>
          </w:sdtContent>
        </w:sdt>
      </w:tr>
    </w:tbl>
    <w:p w14:paraId="6768BDB5" w14:textId="77777777" w:rsidR="00DD4A11" w:rsidRDefault="00DD4A11">
      <w:pPr>
        <w:rPr>
          <w:rFonts w:ascii="Arial" w:hAnsi="Arial" w:cs="Arial"/>
          <w:b/>
          <w:color w:val="000000"/>
        </w:rPr>
      </w:pPr>
      <w:r>
        <w:rPr>
          <w:b/>
        </w:rPr>
        <w:br w:type="page"/>
      </w:r>
    </w:p>
    <w:p w14:paraId="23580F63" w14:textId="28DAA7EB" w:rsidR="00B1582D" w:rsidRPr="001104F6" w:rsidRDefault="00B1582D" w:rsidP="00DD4A11">
      <w:pPr>
        <w:pStyle w:val="bodymasterInteractiveStyles"/>
        <w:numPr>
          <w:ilvl w:val="0"/>
          <w:numId w:val="4"/>
        </w:numPr>
        <w:pBdr>
          <w:top w:val="single" w:sz="4" w:space="8" w:color="auto"/>
        </w:pBdr>
        <w:spacing w:before="240" w:after="120" w:line="240" w:lineRule="auto"/>
        <w:ind w:left="360"/>
        <w:rPr>
          <w:b/>
        </w:rPr>
      </w:pPr>
      <w:r w:rsidRPr="001104F6">
        <w:rPr>
          <w:b/>
        </w:rPr>
        <w:lastRenderedPageBreak/>
        <w:t>Points of Contact:</w:t>
      </w: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20" w:firstRow="1" w:lastRow="0" w:firstColumn="0" w:lastColumn="0" w:noHBand="0" w:noVBand="0"/>
      </w:tblPr>
      <w:tblGrid>
        <w:gridCol w:w="2340"/>
        <w:gridCol w:w="7560"/>
      </w:tblGrid>
      <w:tr w:rsidR="00B1582D" w:rsidRPr="00C75D23" w14:paraId="7EDE7DB8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452FD0B" w14:textId="77777777" w:rsidR="00B1582D" w:rsidRPr="000607E1" w:rsidRDefault="00B1582D" w:rsidP="00CB2734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Agency Requestor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EC24BAF" w14:textId="77777777" w:rsidR="00B1582D" w:rsidRPr="000607E1" w:rsidRDefault="00B1582D" w:rsidP="00CB2734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Requesting Contract With the EDD</w:t>
            </w:r>
          </w:p>
        </w:tc>
      </w:tr>
      <w:tr w:rsidR="00EF0BA5" w:rsidRPr="00C75D23" w14:paraId="46DC06A1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89F381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253944880"/>
            <w:placeholder>
              <w:docPart w:val="FCA4B924C0234C619F8983DCDC1AC661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1F4F78DA" w14:textId="00181330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2F722827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F73A9D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-1112197215"/>
            <w:placeholder>
              <w:docPart w:val="27ECD526F99646628B8277C4DD7BA353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049050A3" w14:textId="680E97CD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20024B2A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97B2DB6" w14:textId="77777777" w:rsidR="00EF0BA5" w:rsidRPr="0017542D" w:rsidRDefault="00EF0BA5" w:rsidP="00EF0BA5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736056201"/>
            <w:placeholder>
              <w:docPart w:val="EC628ABC046A4FF680AF3FEBDDC98364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159569A3" w14:textId="7E69C911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6A50BEDB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30A3F89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1688564437"/>
            <w:placeholder>
              <w:docPart w:val="72E26E5C38364678AFD656A72309C16C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0B3423DE" w14:textId="53EA5BDC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7E8B71CD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6B6D524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790634159"/>
            <w:placeholder>
              <w:docPart w:val="EC5D77B3364B48E882643B8DF311B412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1F1B8A0A" w14:textId="19DEE812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0EA6A2AE" w14:textId="77777777" w:rsidTr="008B3A96">
        <w:trPr>
          <w:trHeight w:val="20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99D350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1810519622"/>
            <w:placeholder>
              <w:docPart w:val="38D480F5740B43439F4FBF87DC2248A7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164C780F" w14:textId="1E0F2C72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29BBAEC6" w14:textId="77777777" w:rsidR="009D7079" w:rsidRPr="00C75D23" w:rsidRDefault="009D7079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597BC528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02CB94C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Contract Negotiator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6ECD6A81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 xml:space="preserve"> Individual Negotiating Contract and Point of Contact</w:t>
            </w:r>
          </w:p>
        </w:tc>
      </w:tr>
      <w:tr w:rsidR="003A326C" w:rsidRPr="00C75D23" w14:paraId="5061D69F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C4777C1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-2056612346"/>
            <w:placeholder>
              <w:docPart w:val="C0A6C3F8CBC74EF0A4A6C3110E016CB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CCA1A5A" w14:textId="5F05C6F6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6DB71465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4736921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1497756547"/>
            <w:placeholder>
              <w:docPart w:val="61D90A3F88D240B5B94AD0E216047D86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6A94E8E2" w14:textId="60BD42D3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36BBEA89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3964EEB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-847631481"/>
            <w:placeholder>
              <w:docPart w:val="7093520016AB49E1A7F04FFC0CFA6968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85E5A52" w14:textId="48625BD0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5E9C9851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62214F14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1452511707"/>
            <w:placeholder>
              <w:docPart w:val="7E0671A405184262815F00E184540CDF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32E38CC8" w14:textId="7D78DBFF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0E002011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88C3617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197212633"/>
            <w:placeholder>
              <w:docPart w:val="22931DD839CE48D1950AB6D6E50BBE2D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603E1F3" w14:textId="26AB9334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EF0BA5" w:rsidRPr="00C75D23" w14:paraId="42E414EE" w14:textId="77777777" w:rsidTr="008B3A96">
        <w:trPr>
          <w:trHeight w:val="144"/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5DAD829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1060288692"/>
            <w:placeholder>
              <w:docPart w:val="44B5C9DE0F0D4859A556EE3D35692507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 w:themeFill="background1"/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27A36846" w14:textId="574BB836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4303BD96" w14:textId="77777777" w:rsidR="00B1582D" w:rsidRPr="00C75D23" w:rsidRDefault="00B1582D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7592801B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18CF624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Contract Signatory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17CB83F8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Authorized to Enter Into Contract With the EDD</w:t>
            </w:r>
          </w:p>
        </w:tc>
      </w:tr>
      <w:tr w:rsidR="00EF0BA5" w:rsidRPr="00C75D23" w14:paraId="1493BFD5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10498E4D" w14:textId="77777777" w:rsidR="00EF0BA5" w:rsidRPr="0017542D" w:rsidRDefault="00EF0BA5" w:rsidP="008B3A96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-1377701785"/>
            <w:placeholder>
              <w:docPart w:val="9E7FB0A1432140EAA35AB75C2703161F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0E4CCDA" w14:textId="6F306659" w:rsidR="00EF0BA5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EF0BA5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615AFFE5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33312F1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 xml:space="preserve">Title </w:t>
            </w:r>
          </w:p>
        </w:tc>
        <w:sdt>
          <w:sdtPr>
            <w:id w:val="-556623528"/>
            <w:placeholder>
              <w:docPart w:val="16A16667039F4B04AB60719BB1913292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96A62BE" w14:textId="2572164E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6050140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B17E21C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1041940712"/>
            <w:placeholder>
              <w:docPart w:val="6B17E5C0AC08460E8752163527FBB446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E4A37EB" w14:textId="297E20F4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30CA3DD2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B1C37D6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-213516905"/>
            <w:placeholder>
              <w:docPart w:val="2485B3FAA47C4783951E8941BF529F5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049705E8" w14:textId="5EA17023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015879CA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9B25F07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816764475"/>
            <w:placeholder>
              <w:docPart w:val="F8BE64ABCCF0434781E8E546EF537741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2AF48329" w14:textId="6D381DD6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7DA6381A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A44EF35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-1017928564"/>
            <w:placeholder>
              <w:docPart w:val="82B128494D1E455F88337AFDB13265F7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0199A045" w14:textId="1D9B0AE9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6CC330C2" w14:textId="77777777" w:rsidR="00B1582D" w:rsidRPr="00C75D23" w:rsidRDefault="00B1582D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235839E4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17327CD6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lastRenderedPageBreak/>
              <w:t xml:space="preserve">Contract </w:t>
            </w:r>
            <w:r w:rsidRPr="000607E1">
              <w:rPr>
                <w:b/>
                <w:color w:val="FFFFFF" w:themeColor="background1"/>
              </w:rPr>
              <w:br/>
              <w:t>Accounts Payable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6EBE90D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Responsible for Invoices</w:t>
            </w:r>
          </w:p>
        </w:tc>
      </w:tr>
      <w:tr w:rsidR="003A326C" w:rsidRPr="00C75D23" w14:paraId="66D32CC1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AB1B314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-683971400"/>
            <w:placeholder>
              <w:docPart w:val="7A414699705D41A4BFC0BDA62CF6DCB6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E2FB22C" w14:textId="29F23C7B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02516C8D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4E68E219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-778486515"/>
            <w:placeholder>
              <w:docPart w:val="206A397D66104F24A7484105473B04C3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28B6A7D5" w14:textId="06AEA049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7DFCE9C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8BE0C5B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2092195982"/>
            <w:placeholder>
              <w:docPart w:val="7E53607EA1854EEF8BA7065CADC75D74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DECBC33" w14:textId="6FF94F0D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4663A65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6AA057C5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-63025050"/>
            <w:placeholder>
              <w:docPart w:val="814003CB2AE644509EC5DB0BCE6B5A82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2454057F" w14:textId="5204CD80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28A01838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7F02858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-1348480978"/>
            <w:placeholder>
              <w:docPart w:val="B6FF8882C98A4A0EB70FC7B7B81DC74C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348BDA4" w14:textId="0B3F3B97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0029C89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0CDD571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39635080"/>
            <w:placeholder>
              <w:docPart w:val="FF7C864B6E804929A9C1360E9EFD5E61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13821344" w14:textId="7383D69A" w:rsidR="003A326C" w:rsidRPr="00A551B6" w:rsidRDefault="00DF212D" w:rsidP="00823C9D">
                <w:pPr>
                  <w:pStyle w:val="fillableNoUnderline"/>
                </w:pPr>
                <w:r w:rsidRPr="00A551B6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A551B6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5DFFD9E8" w14:textId="77777777" w:rsidR="00B1582D" w:rsidRPr="00C75D23" w:rsidRDefault="00B1582D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7A1D2681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578FD2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Information Technology Analyst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353ACA" w14:textId="312CCF85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Responsible for File Transfers</w:t>
            </w:r>
            <w:r w:rsidR="00DF212D">
              <w:rPr>
                <w:b/>
                <w:color w:val="FFFFFF" w:themeColor="background1"/>
              </w:rPr>
              <w:t xml:space="preserve"> and</w:t>
            </w:r>
            <w:r w:rsidRPr="000607E1">
              <w:rPr>
                <w:b/>
                <w:color w:val="FFFFFF" w:themeColor="background1"/>
              </w:rPr>
              <w:t xml:space="preserve"> Technical Issues</w:t>
            </w:r>
          </w:p>
        </w:tc>
      </w:tr>
      <w:tr w:rsidR="003A326C" w:rsidRPr="00C75D23" w14:paraId="6D90CC96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B5B1BDF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-1746948121"/>
            <w:placeholder>
              <w:docPart w:val="04243BC871A247779B7F05C98401957B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01492158" w14:textId="508FA475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170F340D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705895B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-2143111155"/>
            <w:placeholder>
              <w:docPart w:val="0B425462E2BF43BC9440336F6F146D42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5A735EF8" w14:textId="4521E450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237710A5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4C960A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427082684"/>
            <w:placeholder>
              <w:docPart w:val="E1A52B990AF6439CA460AAAAF8531737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3E24C3C4" w14:textId="0BC2EFEE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637CA56F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C646A3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301210489"/>
            <w:placeholder>
              <w:docPart w:val="47EA1441130B45B1AB44325483B1B4DA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369093A3" w14:textId="4CA2C79E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51D98A8E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FE38FA1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31622012"/>
            <w:placeholder>
              <w:docPart w:val="5F17C728878C4090B49B6EC353B5F566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1809FA71" w14:textId="58FB3247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7B5F15D9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A54AB2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627506021"/>
            <w:placeholder>
              <w:docPart w:val="AD38313ECBCA46569F53D377AB6F8699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86" w:type="dxa"/>
                  <w:bottom w:w="43" w:type="dxa"/>
                  <w:right w:w="86" w:type="dxa"/>
                </w:tcMar>
              </w:tcPr>
              <w:p w14:paraId="5D2F51B9" w14:textId="2637EC9B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09D61867" w14:textId="77777777" w:rsidR="00B1582D" w:rsidRPr="00C75D23" w:rsidRDefault="00B1582D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308366C4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572D08D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 xml:space="preserve">Privacy and Disclosure Coordinator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0B7A6B6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Responsible for the Handling of Confidential Data Within Requesting Agency</w:t>
            </w:r>
          </w:p>
        </w:tc>
      </w:tr>
      <w:tr w:rsidR="003A326C" w:rsidRPr="00C75D23" w14:paraId="56F6B5EB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C0A2E17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-1516830187"/>
            <w:placeholder>
              <w:docPart w:val="7689FC8D64C14B1C95F6438AD1491135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6D970DBB" w14:textId="392BE951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6680C657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1ADE34B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866264586"/>
            <w:placeholder>
              <w:docPart w:val="2CBD19AE37934976B9AC0A77EFCFA842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16F595CE" w14:textId="2CD93643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336ECFBE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545F4E2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2047325230"/>
            <w:placeholder>
              <w:docPart w:val="727F98096906434D947B62D93257951F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17D076EB" w14:textId="522CA9EF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4A88827E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D24729B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1257945535"/>
            <w:placeholder>
              <w:docPart w:val="9EE52C96221443B98EAF751570BD51D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3A4D8232" w14:textId="686D4B11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350703CC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7202FCCE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-1064868596"/>
            <w:placeholder>
              <w:docPart w:val="B021A72EAB2A41B48DFA532ADE8DC43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7A94D4A" w14:textId="6F626A91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7F66C4AA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692982F2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-1036812887"/>
            <w:placeholder>
              <w:docPart w:val="B654D349DB694654AE39B9E7B3190355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89175F2" w14:textId="6D926915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2493A26C" w14:textId="77777777" w:rsidR="00B1582D" w:rsidRPr="00C75D23" w:rsidRDefault="00B1582D" w:rsidP="00D246A1">
      <w:pPr>
        <w:pStyle w:val="bodymasterInteractiveStyles"/>
        <w:spacing w:line="240" w:lineRule="auto"/>
      </w:pPr>
    </w:p>
    <w:tbl>
      <w:tblPr>
        <w:tblW w:w="9900" w:type="dxa"/>
        <w:tblInd w:w="35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B1582D" w:rsidRPr="00C75D23" w14:paraId="4917FC12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4ECADC08" w14:textId="7777777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lastRenderedPageBreak/>
              <w:t>Information Security Officer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2E74B5" w:fill="auto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767EDBB" w14:textId="1F21E727" w:rsidR="00B1582D" w:rsidRPr="000607E1" w:rsidRDefault="00B1582D" w:rsidP="008B3A96">
            <w:pPr>
              <w:pStyle w:val="bodymasterInteractiveStyles"/>
              <w:spacing w:after="100" w:afterAutospacing="1" w:line="240" w:lineRule="auto"/>
              <w:rPr>
                <w:b/>
                <w:color w:val="FFFFFF" w:themeColor="background1"/>
              </w:rPr>
            </w:pPr>
            <w:r w:rsidRPr="000607E1">
              <w:rPr>
                <w:b/>
                <w:color w:val="FFFFFF" w:themeColor="background1"/>
              </w:rPr>
              <w:t>Individual Responsible for the Security, Destruction</w:t>
            </w:r>
            <w:r w:rsidR="00DF212D">
              <w:rPr>
                <w:b/>
                <w:color w:val="FFFFFF" w:themeColor="background1"/>
              </w:rPr>
              <w:t>,</w:t>
            </w:r>
            <w:r w:rsidRPr="000607E1">
              <w:rPr>
                <w:b/>
                <w:color w:val="FFFFFF" w:themeColor="background1"/>
              </w:rPr>
              <w:t xml:space="preserve"> and Handling of EDD Confidential Data</w:t>
            </w:r>
          </w:p>
        </w:tc>
      </w:tr>
      <w:tr w:rsidR="003A326C" w:rsidRPr="00C75D23" w14:paraId="624F9063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82E0FE9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Name</w:t>
            </w:r>
          </w:p>
        </w:tc>
        <w:sdt>
          <w:sdtPr>
            <w:id w:val="83420187"/>
            <w:placeholder>
              <w:docPart w:val="FBD627996E8B478C9C23FEFA7E8FB99B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5A254186" w14:textId="11967F60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77BA3A60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21631696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Title</w:t>
            </w:r>
          </w:p>
        </w:tc>
        <w:sdt>
          <w:sdtPr>
            <w:id w:val="-64500265"/>
            <w:placeholder>
              <w:docPart w:val="9813169490F346DEADAC1224925B0CF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1662C31" w14:textId="7CEC638C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0D9ACC0A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3E5E6857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Contact Number</w:t>
            </w:r>
          </w:p>
        </w:tc>
        <w:sdt>
          <w:sdtPr>
            <w:id w:val="-552229510"/>
            <w:placeholder>
              <w:docPart w:val="229FE762191842D19D21834D4AD739CF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46D5A7FF" w14:textId="5EBBC762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131971CC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06924C6A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Email Address</w:t>
            </w:r>
          </w:p>
        </w:tc>
        <w:sdt>
          <w:sdtPr>
            <w:id w:val="-569955329"/>
            <w:placeholder>
              <w:docPart w:val="800DAA53F2394F719367B4B4E465ADBE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358A3B80" w14:textId="77C9D91C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178E594C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522F5FD9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Address</w:t>
            </w:r>
          </w:p>
        </w:tc>
        <w:sdt>
          <w:sdtPr>
            <w:id w:val="242454518"/>
            <w:placeholder>
              <w:docPart w:val="895C79BA54344AAD98DCEEAB800AB2CD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7E7CDF45" w14:textId="25CA56B3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  <w:tr w:rsidR="003A326C" w:rsidRPr="00C75D23" w14:paraId="5706A818" w14:textId="77777777" w:rsidTr="008B3A96">
        <w:trPr>
          <w:tblHeader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43" w:type="dxa"/>
              <w:left w:w="90" w:type="dxa"/>
              <w:bottom w:w="43" w:type="dxa"/>
              <w:right w:w="90" w:type="dxa"/>
            </w:tcMar>
            <w:vAlign w:val="center"/>
          </w:tcPr>
          <w:p w14:paraId="4B047C92" w14:textId="77777777" w:rsidR="003A326C" w:rsidRPr="0017542D" w:rsidRDefault="003A326C" w:rsidP="003A326C">
            <w:pPr>
              <w:pStyle w:val="bodymasterInteractiveStyles"/>
              <w:spacing w:after="100" w:afterAutospacing="1" w:line="240" w:lineRule="auto"/>
              <w:rPr>
                <w:sz w:val="20"/>
                <w:szCs w:val="20"/>
              </w:rPr>
            </w:pPr>
            <w:r w:rsidRPr="0017542D">
              <w:rPr>
                <w:sz w:val="20"/>
                <w:szCs w:val="20"/>
              </w:rPr>
              <w:t>City, State, ZIP Code</w:t>
            </w:r>
          </w:p>
        </w:tc>
        <w:sdt>
          <w:sdtPr>
            <w:id w:val="-517465881"/>
            <w:placeholder>
              <w:docPart w:val="7263E37389784509A8F5C30AE43A328F"/>
            </w:placeholder>
            <w:showingPlcHdr/>
            <w:text w:multiLine="1"/>
          </w:sdtPr>
          <w:sdtEndPr/>
          <w:sdtContent>
            <w:tc>
              <w:tcPr>
                <w:tcW w:w="7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3" w:type="dxa"/>
                  <w:left w:w="90" w:type="dxa"/>
                  <w:bottom w:w="43" w:type="dxa"/>
                  <w:right w:w="90" w:type="dxa"/>
                </w:tcMar>
              </w:tcPr>
              <w:p w14:paraId="062BBD37" w14:textId="2DF6F72C" w:rsidR="003A326C" w:rsidRPr="00823C9D" w:rsidRDefault="00DF212D" w:rsidP="00823C9D">
                <w:pPr>
                  <w:pStyle w:val="fillableNoUnderline"/>
                </w:pPr>
                <w:r w:rsidRPr="00823C9D">
                  <w:rPr>
                    <w:rStyle w:val="PlaceholderText"/>
                    <w:color w:val="1F4E79" w:themeColor="accent1" w:themeShade="80"/>
                  </w:rPr>
                  <w:t xml:space="preserve">Select </w:t>
                </w:r>
                <w:r w:rsidR="003A326C" w:rsidRPr="00823C9D">
                  <w:rPr>
                    <w:rStyle w:val="PlaceholderText"/>
                    <w:color w:val="1F4E79" w:themeColor="accent1" w:themeShade="80"/>
                  </w:rPr>
                  <w:t>here to enter text.</w:t>
                </w:r>
              </w:p>
            </w:tc>
          </w:sdtContent>
        </w:sdt>
      </w:tr>
    </w:tbl>
    <w:p w14:paraId="356B74A4" w14:textId="77777777" w:rsidR="007C1EBA" w:rsidRPr="00C75D23" w:rsidRDefault="007C1EBA" w:rsidP="00CB2734">
      <w:pPr>
        <w:pStyle w:val="bodymasterInteractiveStyles"/>
        <w:spacing w:line="240" w:lineRule="auto"/>
      </w:pPr>
    </w:p>
    <w:sectPr w:rsidR="007C1EBA" w:rsidRPr="00C75D23" w:rsidSect="00FB7323">
      <w:footerReference w:type="default" r:id="rId8"/>
      <w:pgSz w:w="12240" w:h="15840"/>
      <w:pgMar w:top="810" w:right="1008" w:bottom="1440" w:left="1008" w:header="720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8609" w14:textId="77777777" w:rsidR="0017542D" w:rsidRDefault="0017542D" w:rsidP="0017542D">
      <w:pPr>
        <w:spacing w:after="0" w:line="240" w:lineRule="auto"/>
      </w:pPr>
      <w:r>
        <w:separator/>
      </w:r>
    </w:p>
  </w:endnote>
  <w:endnote w:type="continuationSeparator" w:id="0">
    <w:p w14:paraId="4CE0E617" w14:textId="77777777" w:rsidR="0017542D" w:rsidRDefault="0017542D" w:rsidP="0017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A6DF" w14:textId="6BED9387" w:rsidR="0017542D" w:rsidRPr="0017542D" w:rsidRDefault="00CB2734" w:rsidP="0017542D">
    <w:pPr>
      <w:pStyle w:val="Footer"/>
      <w:tabs>
        <w:tab w:val="clear" w:pos="4680"/>
        <w:tab w:val="center" w:pos="50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DE 667 </w:t>
    </w:r>
    <w:r w:rsidR="00FB7323">
      <w:rPr>
        <w:rFonts w:ascii="Arial" w:hAnsi="Arial" w:cs="Arial"/>
        <w:sz w:val="18"/>
        <w:szCs w:val="18"/>
      </w:rPr>
      <w:t xml:space="preserve">Rev. 1 </w:t>
    </w:r>
    <w:r w:rsidR="0017542D" w:rsidRPr="0017542D">
      <w:rPr>
        <w:rFonts w:ascii="Arial" w:hAnsi="Arial" w:cs="Arial"/>
        <w:sz w:val="18"/>
        <w:szCs w:val="18"/>
      </w:rPr>
      <w:t>(</w:t>
    </w:r>
    <w:r w:rsidR="00FB7323">
      <w:rPr>
        <w:rFonts w:ascii="Arial" w:hAnsi="Arial" w:cs="Arial"/>
        <w:sz w:val="18"/>
        <w:szCs w:val="18"/>
      </w:rPr>
      <w:t>3</w:t>
    </w:r>
    <w:r w:rsidR="0017542D" w:rsidRPr="0017542D">
      <w:rPr>
        <w:rFonts w:ascii="Arial" w:hAnsi="Arial" w:cs="Arial"/>
        <w:sz w:val="18"/>
        <w:szCs w:val="18"/>
      </w:rPr>
      <w:t>-2</w:t>
    </w:r>
    <w:r w:rsidR="00FB7323">
      <w:rPr>
        <w:rFonts w:ascii="Arial" w:hAnsi="Arial" w:cs="Arial"/>
        <w:sz w:val="18"/>
        <w:szCs w:val="18"/>
      </w:rPr>
      <w:t>4</w:t>
    </w:r>
    <w:r w:rsidR="0017542D" w:rsidRPr="0017542D">
      <w:rPr>
        <w:rFonts w:ascii="Arial" w:hAnsi="Arial" w:cs="Arial"/>
        <w:sz w:val="18"/>
        <w:szCs w:val="18"/>
      </w:rPr>
      <w:t xml:space="preserve">) </w:t>
    </w:r>
    <w:r w:rsidR="0017542D" w:rsidRPr="0017542D">
      <w:rPr>
        <w:rFonts w:ascii="Arial" w:hAnsi="Arial" w:cs="Arial"/>
        <w:b/>
        <w:sz w:val="18"/>
        <w:szCs w:val="18"/>
      </w:rPr>
      <w:t>(INT</w:t>
    </w:r>
    <w:r w:rsidR="00823C9D">
      <w:rPr>
        <w:rFonts w:ascii="Arial" w:hAnsi="Arial" w:cs="Arial"/>
        <w:b/>
        <w:sz w:val="18"/>
        <w:szCs w:val="18"/>
      </w:rPr>
      <w:t>E</w:t>
    </w:r>
    <w:r w:rsidR="0017542D" w:rsidRPr="0017542D">
      <w:rPr>
        <w:rFonts w:ascii="Arial" w:hAnsi="Arial" w:cs="Arial"/>
        <w:b/>
        <w:sz w:val="18"/>
        <w:szCs w:val="18"/>
      </w:rPr>
      <w:t>RNET)</w:t>
    </w:r>
    <w:r w:rsidR="0017542D" w:rsidRPr="0017542D">
      <w:rPr>
        <w:rFonts w:ascii="Arial" w:hAnsi="Arial" w:cs="Arial"/>
        <w:b/>
        <w:sz w:val="18"/>
        <w:szCs w:val="18"/>
      </w:rPr>
      <w:tab/>
    </w:r>
    <w:r w:rsidR="0017542D" w:rsidRPr="0017542D">
      <w:rPr>
        <w:rFonts w:ascii="Arial" w:hAnsi="Arial" w:cs="Arial"/>
        <w:sz w:val="18"/>
        <w:szCs w:val="18"/>
      </w:rPr>
      <w:fldChar w:fldCharType="begin"/>
    </w:r>
    <w:r w:rsidR="0017542D" w:rsidRPr="0017542D">
      <w:rPr>
        <w:rFonts w:ascii="Arial" w:hAnsi="Arial" w:cs="Arial"/>
        <w:sz w:val="18"/>
        <w:szCs w:val="18"/>
      </w:rPr>
      <w:instrText xml:space="preserve"> PAGE   \* MERGEFORMAT </w:instrText>
    </w:r>
    <w:r w:rsidR="0017542D" w:rsidRPr="0017542D">
      <w:rPr>
        <w:rFonts w:ascii="Arial" w:hAnsi="Arial" w:cs="Arial"/>
        <w:sz w:val="18"/>
        <w:szCs w:val="18"/>
      </w:rPr>
      <w:fldChar w:fldCharType="separate"/>
    </w:r>
    <w:r w:rsidR="00E06A82">
      <w:rPr>
        <w:rFonts w:ascii="Arial" w:hAnsi="Arial" w:cs="Arial"/>
        <w:noProof/>
        <w:sz w:val="18"/>
        <w:szCs w:val="18"/>
      </w:rPr>
      <w:t>5</w:t>
    </w:r>
    <w:r w:rsidR="0017542D" w:rsidRPr="0017542D">
      <w:rPr>
        <w:rFonts w:ascii="Arial" w:hAnsi="Arial" w:cs="Arial"/>
        <w:noProof/>
        <w:sz w:val="18"/>
        <w:szCs w:val="18"/>
      </w:rPr>
      <w:fldChar w:fldCharType="end"/>
    </w:r>
    <w:r w:rsidR="0017542D" w:rsidRPr="0017542D">
      <w:rPr>
        <w:rFonts w:ascii="Arial" w:hAnsi="Arial" w:cs="Arial"/>
        <w:noProof/>
        <w:sz w:val="18"/>
        <w:szCs w:val="18"/>
      </w:rPr>
      <w:t xml:space="preserve"> of </w:t>
    </w:r>
    <w:r w:rsidR="0017542D" w:rsidRPr="0017542D">
      <w:rPr>
        <w:rFonts w:ascii="Arial" w:hAnsi="Arial" w:cs="Arial"/>
        <w:noProof/>
        <w:sz w:val="18"/>
        <w:szCs w:val="18"/>
      </w:rPr>
      <w:fldChar w:fldCharType="begin"/>
    </w:r>
    <w:r w:rsidR="0017542D" w:rsidRPr="0017542D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17542D" w:rsidRPr="0017542D">
      <w:rPr>
        <w:rFonts w:ascii="Arial" w:hAnsi="Arial" w:cs="Arial"/>
        <w:noProof/>
        <w:sz w:val="18"/>
        <w:szCs w:val="18"/>
      </w:rPr>
      <w:fldChar w:fldCharType="separate"/>
    </w:r>
    <w:r w:rsidR="00E06A82">
      <w:rPr>
        <w:rFonts w:ascii="Arial" w:hAnsi="Arial" w:cs="Arial"/>
        <w:noProof/>
        <w:sz w:val="18"/>
        <w:szCs w:val="18"/>
      </w:rPr>
      <w:t>5</w:t>
    </w:r>
    <w:r w:rsidR="0017542D" w:rsidRPr="0017542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3008" w14:textId="77777777" w:rsidR="0017542D" w:rsidRDefault="0017542D" w:rsidP="0017542D">
      <w:pPr>
        <w:spacing w:after="0" w:line="240" w:lineRule="auto"/>
      </w:pPr>
      <w:r>
        <w:separator/>
      </w:r>
    </w:p>
  </w:footnote>
  <w:footnote w:type="continuationSeparator" w:id="0">
    <w:p w14:paraId="6262847D" w14:textId="77777777" w:rsidR="0017542D" w:rsidRDefault="0017542D" w:rsidP="0017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2716F"/>
    <w:multiLevelType w:val="hybridMultilevel"/>
    <w:tmpl w:val="578E7D0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95414B6"/>
    <w:multiLevelType w:val="singleLevel"/>
    <w:tmpl w:val="0A26BE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1674DE"/>
    <w:multiLevelType w:val="hybridMultilevel"/>
    <w:tmpl w:val="B96E48FA"/>
    <w:lvl w:ilvl="0" w:tplc="A6348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3855"/>
    <w:multiLevelType w:val="hybridMultilevel"/>
    <w:tmpl w:val="BEEE4188"/>
    <w:lvl w:ilvl="0" w:tplc="6576E460">
      <w:start w:val="1"/>
      <w:numFmt w:val="decimal"/>
      <w:pStyle w:val="NumberedQues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249320">
    <w:abstractNumId w:val="0"/>
  </w:num>
  <w:num w:numId="2" w16cid:durableId="887305252">
    <w:abstractNumId w:val="3"/>
  </w:num>
  <w:num w:numId="3" w16cid:durableId="1584335153">
    <w:abstractNumId w:val="1"/>
  </w:num>
  <w:num w:numId="4" w16cid:durableId="527067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2D"/>
    <w:rsid w:val="00025DEF"/>
    <w:rsid w:val="00044242"/>
    <w:rsid w:val="000607E1"/>
    <w:rsid w:val="000A0023"/>
    <w:rsid w:val="000E0166"/>
    <w:rsid w:val="00105C3C"/>
    <w:rsid w:val="001104F6"/>
    <w:rsid w:val="001169D4"/>
    <w:rsid w:val="0017542D"/>
    <w:rsid w:val="0018085F"/>
    <w:rsid w:val="001C349C"/>
    <w:rsid w:val="00203CDE"/>
    <w:rsid w:val="002055D2"/>
    <w:rsid w:val="00215FF4"/>
    <w:rsid w:val="00257F12"/>
    <w:rsid w:val="002638F5"/>
    <w:rsid w:val="00284282"/>
    <w:rsid w:val="002D0FF4"/>
    <w:rsid w:val="00301869"/>
    <w:rsid w:val="00312A3B"/>
    <w:rsid w:val="0038740E"/>
    <w:rsid w:val="003A326C"/>
    <w:rsid w:val="003A37C8"/>
    <w:rsid w:val="003B26F1"/>
    <w:rsid w:val="003D6EBA"/>
    <w:rsid w:val="00422104"/>
    <w:rsid w:val="004405D8"/>
    <w:rsid w:val="004625E8"/>
    <w:rsid w:val="004A7722"/>
    <w:rsid w:val="004C234B"/>
    <w:rsid w:val="004F7BF8"/>
    <w:rsid w:val="005653D6"/>
    <w:rsid w:val="00596C44"/>
    <w:rsid w:val="005B04E5"/>
    <w:rsid w:val="005C1B3E"/>
    <w:rsid w:val="006059AD"/>
    <w:rsid w:val="00611F1D"/>
    <w:rsid w:val="00643827"/>
    <w:rsid w:val="00687058"/>
    <w:rsid w:val="006A1916"/>
    <w:rsid w:val="006A1E74"/>
    <w:rsid w:val="00705260"/>
    <w:rsid w:val="00705B69"/>
    <w:rsid w:val="007346C9"/>
    <w:rsid w:val="00776A9C"/>
    <w:rsid w:val="007C1EBA"/>
    <w:rsid w:val="007D1EBE"/>
    <w:rsid w:val="00822449"/>
    <w:rsid w:val="00823C9D"/>
    <w:rsid w:val="0082454B"/>
    <w:rsid w:val="00837F83"/>
    <w:rsid w:val="0084418B"/>
    <w:rsid w:val="00857A75"/>
    <w:rsid w:val="008755ED"/>
    <w:rsid w:val="008B3A96"/>
    <w:rsid w:val="008D1A57"/>
    <w:rsid w:val="008D7CAA"/>
    <w:rsid w:val="009406F8"/>
    <w:rsid w:val="009501B6"/>
    <w:rsid w:val="00960F3C"/>
    <w:rsid w:val="009802A0"/>
    <w:rsid w:val="00983DFC"/>
    <w:rsid w:val="009918F5"/>
    <w:rsid w:val="00997F01"/>
    <w:rsid w:val="009D7079"/>
    <w:rsid w:val="009E730C"/>
    <w:rsid w:val="00A40085"/>
    <w:rsid w:val="00A551B6"/>
    <w:rsid w:val="00AF61A9"/>
    <w:rsid w:val="00B127CA"/>
    <w:rsid w:val="00B12BFA"/>
    <w:rsid w:val="00B1582D"/>
    <w:rsid w:val="00B73168"/>
    <w:rsid w:val="00BC2428"/>
    <w:rsid w:val="00BF0BC7"/>
    <w:rsid w:val="00C24CB9"/>
    <w:rsid w:val="00C53C80"/>
    <w:rsid w:val="00C75D23"/>
    <w:rsid w:val="00C771DF"/>
    <w:rsid w:val="00C83C83"/>
    <w:rsid w:val="00C923D6"/>
    <w:rsid w:val="00C971E3"/>
    <w:rsid w:val="00CB2734"/>
    <w:rsid w:val="00CD58B1"/>
    <w:rsid w:val="00CE106F"/>
    <w:rsid w:val="00CE1B0F"/>
    <w:rsid w:val="00D246A1"/>
    <w:rsid w:val="00DD4A11"/>
    <w:rsid w:val="00DF00BD"/>
    <w:rsid w:val="00DF212D"/>
    <w:rsid w:val="00E06A82"/>
    <w:rsid w:val="00E702DF"/>
    <w:rsid w:val="00E814B1"/>
    <w:rsid w:val="00EF0BA5"/>
    <w:rsid w:val="00F4452B"/>
    <w:rsid w:val="00F75F19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F6D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2734"/>
  </w:style>
  <w:style w:type="paragraph" w:styleId="Heading1">
    <w:name w:val="heading 1"/>
    <w:basedOn w:val="bodymasterInteractiveStyles"/>
    <w:next w:val="bodymasterInteractiveStyles"/>
    <w:link w:val="Heading1Char"/>
    <w:uiPriority w:val="9"/>
    <w:qFormat/>
    <w:rsid w:val="00CB2734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734"/>
    <w:pPr>
      <w:keepNext/>
      <w:keepLines/>
      <w:pBdr>
        <w:top w:val="single" w:sz="4" w:space="4" w:color="auto"/>
      </w:pBdr>
      <w:spacing w:before="360" w:after="120"/>
      <w:outlineLvl w:val="1"/>
    </w:pPr>
    <w:rPr>
      <w:rFonts w:ascii="Arial" w:eastAsiaTheme="majorEastAsia" w:hAnsi="Arial" w:cstheme="majorBidi"/>
      <w:b/>
      <w:color w:val="000000" w:themeColor="text1"/>
      <w:spacing w:val="2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InteractiveStyles">
    <w:name w:val="header 1 (Interactive Styles)"/>
    <w:basedOn w:val="Normal"/>
    <w:uiPriority w:val="99"/>
    <w:rsid w:val="00B1582D"/>
    <w:pPr>
      <w:tabs>
        <w:tab w:val="left" w:pos="9387"/>
      </w:tabs>
      <w:suppressAutoHyphens/>
      <w:autoSpaceDE w:val="0"/>
      <w:autoSpaceDN w:val="0"/>
      <w:adjustRightInd w:val="0"/>
      <w:spacing w:after="360" w:line="280" w:lineRule="atLeast"/>
      <w:jc w:val="center"/>
      <w:textAlignment w:val="center"/>
    </w:pPr>
    <w:rPr>
      <w:rFonts w:ascii="Arial" w:hAnsi="Arial" w:cs="Arial"/>
      <w:b/>
      <w:bCs/>
      <w:color w:val="000000"/>
      <w:spacing w:val="-3"/>
      <w:sz w:val="28"/>
      <w:szCs w:val="28"/>
    </w:rPr>
  </w:style>
  <w:style w:type="paragraph" w:customStyle="1" w:styleId="header2masterInteractiveStyles">
    <w:name w:val="header 2 (master) (Interactive Styles)"/>
    <w:basedOn w:val="Normal"/>
    <w:uiPriority w:val="99"/>
    <w:rsid w:val="00B1582D"/>
    <w:pPr>
      <w:suppressAutoHyphens/>
      <w:autoSpaceDE w:val="0"/>
      <w:autoSpaceDN w:val="0"/>
      <w:adjustRightInd w:val="0"/>
      <w:spacing w:before="360" w:after="90" w:line="280" w:lineRule="atLeast"/>
      <w:jc w:val="both"/>
      <w:textAlignment w:val="center"/>
    </w:pPr>
    <w:rPr>
      <w:rFonts w:ascii="Arial" w:hAnsi="Arial" w:cs="Arial"/>
      <w:b/>
      <w:bCs/>
      <w:color w:val="000000"/>
    </w:rPr>
  </w:style>
  <w:style w:type="paragraph" w:customStyle="1" w:styleId="bodymasterInteractiveStyles">
    <w:name w:val="body (master) (Interactive Styles)"/>
    <w:basedOn w:val="Normal"/>
    <w:uiPriority w:val="99"/>
    <w:qFormat/>
    <w:rsid w:val="009D7079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hAnsi="Arial" w:cs="Arial"/>
      <w:color w:val="000000"/>
    </w:rPr>
  </w:style>
  <w:style w:type="paragraph" w:customStyle="1" w:styleId="header3InteractiveStyles">
    <w:name w:val="header 3 (Interactive Styles)"/>
    <w:basedOn w:val="header2masterInteractiveStyles"/>
    <w:uiPriority w:val="99"/>
    <w:rsid w:val="00B1582D"/>
    <w:pPr>
      <w:spacing w:after="0"/>
    </w:pPr>
  </w:style>
  <w:style w:type="paragraph" w:customStyle="1" w:styleId="bodycheckboxInteractiveStyles">
    <w:name w:val="body_check box (Interactive Styles)"/>
    <w:basedOn w:val="bodymasterInteractiveStyles"/>
    <w:uiPriority w:val="99"/>
    <w:rsid w:val="00B1582D"/>
    <w:pPr>
      <w:tabs>
        <w:tab w:val="clear" w:pos="4320"/>
        <w:tab w:val="left" w:pos="3240"/>
      </w:tabs>
      <w:spacing w:before="90" w:line="288" w:lineRule="auto"/>
      <w:ind w:left="360"/>
    </w:pPr>
  </w:style>
  <w:style w:type="paragraph" w:customStyle="1" w:styleId="header2numberedInteractiveStyles">
    <w:name w:val="header 2_numbered (Interactive Styles)"/>
    <w:basedOn w:val="Normal"/>
    <w:uiPriority w:val="99"/>
    <w:rsid w:val="00B1582D"/>
    <w:pPr>
      <w:keepNext/>
      <w:keepLines/>
      <w:pBdr>
        <w:top w:val="single" w:sz="6" w:space="18" w:color="auto"/>
      </w:pBdr>
      <w:tabs>
        <w:tab w:val="left" w:pos="720"/>
      </w:tabs>
      <w:suppressAutoHyphens/>
      <w:autoSpaceDE w:val="0"/>
      <w:autoSpaceDN w:val="0"/>
      <w:adjustRightInd w:val="0"/>
      <w:spacing w:before="360" w:after="0" w:line="280" w:lineRule="atLeast"/>
      <w:ind w:left="360" w:right="180" w:hanging="90"/>
      <w:textAlignment w:val="center"/>
    </w:pPr>
    <w:rPr>
      <w:rFonts w:ascii="Arial" w:hAnsi="Arial" w:cs="Arial"/>
      <w:b/>
      <w:bCs/>
      <w:color w:val="000000"/>
    </w:rPr>
  </w:style>
  <w:style w:type="paragraph" w:customStyle="1" w:styleId="tableblockcenteredInteractiveStyles">
    <w:name w:val="table block_centered (Interactive Styles)"/>
    <w:basedOn w:val="Normal"/>
    <w:uiPriority w:val="99"/>
    <w:rsid w:val="00B1582D"/>
    <w:pPr>
      <w:keepLines/>
      <w:suppressAutoHyphens/>
      <w:autoSpaceDE w:val="0"/>
      <w:autoSpaceDN w:val="0"/>
      <w:adjustRightInd w:val="0"/>
      <w:spacing w:before="90" w:after="0" w:line="280" w:lineRule="atLeast"/>
      <w:jc w:val="center"/>
      <w:textAlignment w:val="center"/>
    </w:pPr>
    <w:rPr>
      <w:rFonts w:ascii="Arial" w:hAnsi="Arial" w:cs="Arial"/>
      <w:color w:val="000000"/>
    </w:rPr>
  </w:style>
  <w:style w:type="paragraph" w:customStyle="1" w:styleId="FORMTEXTforfillablefieldsInteractiveStyles">
    <w:name w:val="FORM TEXT (for fillable fields) (Interactive Styles)"/>
    <w:basedOn w:val="bodymasterInteractiveStyles"/>
    <w:uiPriority w:val="99"/>
    <w:rsid w:val="00B1582D"/>
    <w:pPr>
      <w:spacing w:line="240" w:lineRule="atLeast"/>
    </w:pPr>
    <w:rPr>
      <w:sz w:val="20"/>
      <w:szCs w:val="20"/>
    </w:rPr>
  </w:style>
  <w:style w:type="paragraph" w:customStyle="1" w:styleId="tableheaderwhiteInteractiveStyles">
    <w:name w:val="table_header_white (Interactive Styles)"/>
    <w:basedOn w:val="Normal"/>
    <w:uiPriority w:val="99"/>
    <w:rsid w:val="00B1582D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FFFFFF"/>
      <w:spacing w:val="-2"/>
    </w:rPr>
  </w:style>
  <w:style w:type="paragraph" w:customStyle="1" w:styleId="tabletextblackInteractiveStyles">
    <w:name w:val="table_text_black (Interactive Styles)"/>
    <w:basedOn w:val="Normal"/>
    <w:uiPriority w:val="99"/>
    <w:rsid w:val="00B1582D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italic">
    <w:name w:val="italic"/>
    <w:uiPriority w:val="99"/>
    <w:rsid w:val="00B1582D"/>
    <w:rPr>
      <w:i/>
      <w:iCs/>
    </w:rPr>
  </w:style>
  <w:style w:type="character" w:customStyle="1" w:styleId="bold">
    <w:name w:val="bold"/>
    <w:uiPriority w:val="99"/>
    <w:rsid w:val="00B158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273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2734"/>
    <w:rPr>
      <w:rFonts w:ascii="Arial" w:eastAsiaTheme="majorEastAsia" w:hAnsi="Arial" w:cstheme="majorBidi"/>
      <w:b/>
      <w:color w:val="000000" w:themeColor="text1"/>
      <w:spacing w:val="2"/>
      <w:sz w:val="20"/>
      <w:szCs w:val="26"/>
    </w:rPr>
  </w:style>
  <w:style w:type="table" w:styleId="TableGrid">
    <w:name w:val="Table Grid"/>
    <w:basedOn w:val="TableNormal"/>
    <w:uiPriority w:val="39"/>
    <w:rsid w:val="0077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0F3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5F1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5F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5F1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5F19"/>
    <w:rPr>
      <w:rFonts w:ascii="Arial" w:hAnsi="Arial" w:cs="Arial"/>
      <w:vanish/>
      <w:sz w:val="16"/>
      <w:szCs w:val="16"/>
    </w:rPr>
  </w:style>
  <w:style w:type="paragraph" w:customStyle="1" w:styleId="fillabletextUNDERLINE">
    <w:name w:val="fillable text UNDERLINE"/>
    <w:link w:val="fillabletextUNDERLINEChar"/>
    <w:autoRedefine/>
    <w:qFormat/>
    <w:rsid w:val="00A551B6"/>
    <w:pPr>
      <w:spacing w:after="0" w:line="240" w:lineRule="auto"/>
      <w:contextualSpacing/>
    </w:pPr>
    <w:rPr>
      <w:rFonts w:ascii="Arial" w:hAnsi="Arial"/>
      <w:color w:val="2E74B5" w:themeColor="accent1" w:themeShade="BF"/>
      <w:sz w:val="20"/>
      <w:u w:val="single"/>
    </w:rPr>
  </w:style>
  <w:style w:type="character" w:customStyle="1" w:styleId="fillabletextUNDERLINEChar">
    <w:name w:val="fillable text UNDERLINE Char"/>
    <w:basedOn w:val="DefaultParagraphFont"/>
    <w:link w:val="fillabletextUNDERLINE"/>
    <w:rsid w:val="00A551B6"/>
    <w:rPr>
      <w:rFonts w:ascii="Arial" w:hAnsi="Arial"/>
      <w:color w:val="2E74B5" w:themeColor="accent1" w:themeShade="BF"/>
      <w:sz w:val="20"/>
      <w:u w:val="single"/>
    </w:rPr>
  </w:style>
  <w:style w:type="character" w:customStyle="1" w:styleId="checkbox">
    <w:name w:val="checkbox"/>
    <w:uiPriority w:val="1"/>
    <w:qFormat/>
    <w:rsid w:val="002055D2"/>
    <w:rPr>
      <w:rFonts w:ascii="Arial" w:eastAsia="MS Gothic" w:hAnsi="Arial"/>
      <w:b w:val="0"/>
      <w:sz w:val="44"/>
      <w:szCs w:val="28"/>
    </w:rPr>
  </w:style>
  <w:style w:type="paragraph" w:styleId="Header">
    <w:name w:val="header"/>
    <w:basedOn w:val="Normal"/>
    <w:link w:val="HeaderChar"/>
    <w:uiPriority w:val="99"/>
    <w:unhideWhenUsed/>
    <w:rsid w:val="0017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2D"/>
  </w:style>
  <w:style w:type="paragraph" w:styleId="Footer">
    <w:name w:val="footer"/>
    <w:basedOn w:val="Normal"/>
    <w:link w:val="FooterChar"/>
    <w:uiPriority w:val="99"/>
    <w:unhideWhenUsed/>
    <w:rsid w:val="0017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2D"/>
  </w:style>
  <w:style w:type="paragraph" w:customStyle="1" w:styleId="fillableNoUnderline">
    <w:name w:val="fillable No Underline"/>
    <w:link w:val="fillableNoUnderlineChar"/>
    <w:autoRedefine/>
    <w:qFormat/>
    <w:rsid w:val="00823C9D"/>
    <w:pPr>
      <w:spacing w:after="80"/>
    </w:pPr>
    <w:rPr>
      <w:rFonts w:ascii="Arial" w:hAnsi="Arial"/>
      <w:color w:val="1F4E79" w:themeColor="accent1" w:themeShade="80"/>
      <w:sz w:val="20"/>
    </w:rPr>
  </w:style>
  <w:style w:type="character" w:customStyle="1" w:styleId="fillableNoUnderlineChar">
    <w:name w:val="fillable No Underline Char"/>
    <w:basedOn w:val="fillabletextUNDERLINEChar"/>
    <w:link w:val="fillableNoUnderline"/>
    <w:rsid w:val="00823C9D"/>
    <w:rPr>
      <w:rFonts w:ascii="Arial" w:hAnsi="Arial"/>
      <w:color w:val="1F4E79" w:themeColor="accent1" w:themeShade="80"/>
      <w:sz w:val="20"/>
      <w:u w:val="single"/>
    </w:rPr>
  </w:style>
  <w:style w:type="paragraph" w:customStyle="1" w:styleId="NumberedQuestion">
    <w:name w:val="Numbered Question"/>
    <w:basedOn w:val="Heading2"/>
    <w:qFormat/>
    <w:rsid w:val="00CB2734"/>
    <w:pPr>
      <w:numPr>
        <w:numId w:val="2"/>
      </w:numPr>
      <w:spacing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12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15434B8D724A1BA47CEABEF2093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8F44-5FBA-4C4D-B20F-9939B34E432E}"/>
      </w:docPartPr>
      <w:docPartBody>
        <w:p w:rsidR="006D5A42" w:rsidRDefault="0056752D" w:rsidP="0056752D">
          <w:pPr>
            <w:pStyle w:val="9415434B8D724A1BA47CEABEF20932083"/>
          </w:pPr>
          <w:r>
            <w:rPr>
              <w:rStyle w:val="fillabletextUNDERLINEChar"/>
            </w:rPr>
            <w:t>Select</w:t>
          </w:r>
          <w:r w:rsidRPr="00BC2428">
            <w:rPr>
              <w:rStyle w:val="fillabletextUNDERLINEChar"/>
            </w:rPr>
            <w:t xml:space="preserve"> here to enter text.</w:t>
          </w:r>
        </w:p>
      </w:docPartBody>
    </w:docPart>
    <w:docPart>
      <w:docPartPr>
        <w:name w:val="2BF8738EE2EE47689FEF84E657CE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09B5-0B92-41F9-80D7-DDCC0FE51119}"/>
      </w:docPartPr>
      <w:docPartBody>
        <w:p w:rsidR="00A05CDC" w:rsidRDefault="00A05CDC" w:rsidP="00A05CDC">
          <w:pPr>
            <w:pStyle w:val="2BF8738EE2EE47689FEF84E657CEFB5440"/>
          </w:pPr>
          <w:r>
            <w:rPr>
              <w:rStyle w:val="fillabletextUNDERLINEChar"/>
              <w:b w:val="0"/>
            </w:rPr>
            <w:t>select</w:t>
          </w:r>
          <w:r w:rsidRPr="005C1B3E">
            <w:rPr>
              <w:rStyle w:val="fillabletextUNDERLINEChar"/>
              <w:b w:val="0"/>
            </w:rPr>
            <w:t xml:space="preserve"> date.</w:t>
          </w:r>
        </w:p>
      </w:docPartBody>
    </w:docPart>
    <w:docPart>
      <w:docPartPr>
        <w:name w:val="F0E911E108914BB89D36C44E8176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BDF3-43B5-4A1B-9A11-72CDCE0647B7}"/>
      </w:docPartPr>
      <w:docPartBody>
        <w:p w:rsidR="00A05CDC" w:rsidRDefault="0056752D" w:rsidP="0056752D">
          <w:pPr>
            <w:pStyle w:val="F0E911E108914BB89D36C44E8176E54C3"/>
          </w:pPr>
          <w:r w:rsidRPr="00E06A82">
            <w:rPr>
              <w:rStyle w:val="fillabletextUNDERLINEChar"/>
              <w:b/>
            </w:rPr>
            <w:t>Date</w:t>
          </w:r>
        </w:p>
      </w:docPartBody>
    </w:docPart>
    <w:docPart>
      <w:docPartPr>
        <w:name w:val="8362C3CD59F942A3AA2B1E7DF6FF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A415-00B8-4DAB-BE3A-2AD7217C1D57}"/>
      </w:docPartPr>
      <w:docPartBody>
        <w:p w:rsidR="0086539A" w:rsidRDefault="00AB6399" w:rsidP="00AB6399">
          <w:pPr>
            <w:pStyle w:val="8362C3CD59F942A3AA2B1E7DF6FFEF97"/>
          </w:pPr>
          <w:r w:rsidRPr="006A1916">
            <w:rPr>
              <w:rStyle w:val="PlaceholderText"/>
              <w:color w:val="auto"/>
            </w:rPr>
            <w:t>Year</w:t>
          </w:r>
        </w:p>
      </w:docPartBody>
    </w:docPart>
    <w:docPart>
      <w:docPartPr>
        <w:name w:val="60DE5E281EBF4DD9AFEBCCD64739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0DCE-6CCA-4A05-A757-6E6F8399DEF9}"/>
      </w:docPartPr>
      <w:docPartBody>
        <w:p w:rsidR="0086539A" w:rsidRDefault="0056752D" w:rsidP="0056752D">
          <w:pPr>
            <w:pStyle w:val="60DE5E281EBF4DD9AFEBCCD647398B5C3"/>
          </w:pPr>
          <w:r>
            <w:rPr>
              <w:rStyle w:val="PlaceholderText"/>
              <w:u w:val="single"/>
            </w:rPr>
            <w:t>Select</w:t>
          </w:r>
          <w:r w:rsidRPr="00EF0BA5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9921ECEC267488E8A76CEEDD985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46AD-1BAB-436E-8728-B91628830484}"/>
      </w:docPartPr>
      <w:docPartBody>
        <w:p w:rsidR="0086539A" w:rsidRDefault="0056752D" w:rsidP="0056752D">
          <w:pPr>
            <w:pStyle w:val="C9921ECEC267488E8A76CEEDD9853E233"/>
          </w:pPr>
          <w:r>
            <w:rPr>
              <w:rStyle w:val="PlaceholderText"/>
              <w:u w:val="single"/>
            </w:rPr>
            <w:t>Select</w:t>
          </w:r>
          <w:r w:rsidRPr="00EF0BA5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36398E1B1E842DE8F361EB12CFF2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0CEE-7AB5-4670-81FA-DB5B7032C3F2}"/>
      </w:docPartPr>
      <w:docPartBody>
        <w:p w:rsidR="0086539A" w:rsidRDefault="0056752D" w:rsidP="0056752D">
          <w:pPr>
            <w:pStyle w:val="736398E1B1E842DE8F361EB12CFF2EFE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3C151A0516EB4138838DDB5AE0463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2DED-B9D5-4D23-8F61-A3DF98C83287}"/>
      </w:docPartPr>
      <w:docPartBody>
        <w:p w:rsidR="0086539A" w:rsidRDefault="0056752D" w:rsidP="0056752D">
          <w:pPr>
            <w:pStyle w:val="3C151A0516EB4138838DDB5AE0463A3B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CA4B924C0234C619F8983DCDC1A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D245-0755-4ACE-A8C7-89C7CFADD98C}"/>
      </w:docPartPr>
      <w:docPartBody>
        <w:p w:rsidR="0086539A" w:rsidRDefault="0056752D" w:rsidP="0056752D">
          <w:pPr>
            <w:pStyle w:val="FCA4B924C0234C619F8983DCDC1AC661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7ECD526F99646628B8277C4DD7B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0E41-E517-4EAD-9EE2-66D9A95FF791}"/>
      </w:docPartPr>
      <w:docPartBody>
        <w:p w:rsidR="0086539A" w:rsidRDefault="0056752D" w:rsidP="0056752D">
          <w:pPr>
            <w:pStyle w:val="27ECD526F99646628B8277C4DD7BA353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C628ABC046A4FF680AF3FEBDDC9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5B936-8A67-4F69-8A6C-C7DFDEF1266F}"/>
      </w:docPartPr>
      <w:docPartBody>
        <w:p w:rsidR="0086539A" w:rsidRDefault="0056752D" w:rsidP="0056752D">
          <w:pPr>
            <w:pStyle w:val="EC628ABC046A4FF680AF3FEBDDC98364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2E26E5C38364678AFD656A72309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39F3-2FF5-4AA4-95C5-86DBB9E4DD50}"/>
      </w:docPartPr>
      <w:docPartBody>
        <w:p w:rsidR="0086539A" w:rsidRDefault="0056752D" w:rsidP="0056752D">
          <w:pPr>
            <w:pStyle w:val="72E26E5C38364678AFD656A72309C16C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C5D77B3364B48E882643B8DF311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8BF0-2354-483D-960A-03E212AFDFBC}"/>
      </w:docPartPr>
      <w:docPartBody>
        <w:p w:rsidR="0086539A" w:rsidRDefault="0056752D" w:rsidP="0056752D">
          <w:pPr>
            <w:pStyle w:val="EC5D77B3364B48E882643B8DF311B412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38D480F5740B43439F4FBF87DC22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AF7D-880E-4BD1-A5F7-95EB285A26D4}"/>
      </w:docPartPr>
      <w:docPartBody>
        <w:p w:rsidR="0086539A" w:rsidRDefault="0056752D" w:rsidP="0056752D">
          <w:pPr>
            <w:pStyle w:val="38D480F5740B43439F4FBF87DC2248A7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E0671A405184262815F00E18454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1897-BB2E-49FB-8EB1-CC8E440D55A5}"/>
      </w:docPartPr>
      <w:docPartBody>
        <w:p w:rsidR="0086539A" w:rsidRDefault="0056752D" w:rsidP="0056752D">
          <w:pPr>
            <w:pStyle w:val="7E0671A405184262815F00E184540CDF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2931DD839CE48D1950AB6D6E50B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4460-58A7-40D2-A3EC-2B76D0AD3A97}"/>
      </w:docPartPr>
      <w:docPartBody>
        <w:p w:rsidR="0086539A" w:rsidRDefault="0056752D" w:rsidP="0056752D">
          <w:pPr>
            <w:pStyle w:val="22931DD839CE48D1950AB6D6E50BBE2D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4B5C9DE0F0D4859A556EE3D3569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A83F-C03C-49EE-A410-4388D7E094C3}"/>
      </w:docPartPr>
      <w:docPartBody>
        <w:p w:rsidR="0086539A" w:rsidRDefault="0056752D" w:rsidP="0056752D">
          <w:pPr>
            <w:pStyle w:val="44B5C9DE0F0D4859A556EE3D35692507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9E7FB0A1432140EAA35AB75C2703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FA26-FC60-4594-A4FB-424F9B619FAE}"/>
      </w:docPartPr>
      <w:docPartBody>
        <w:p w:rsidR="0086539A" w:rsidRDefault="0056752D" w:rsidP="0056752D">
          <w:pPr>
            <w:pStyle w:val="9E7FB0A1432140EAA35AB75C2703161F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4646C97944E4C1EB780B52AAC59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E140-E72A-418A-92B3-C42E9DA7510B}"/>
      </w:docPartPr>
      <w:docPartBody>
        <w:p w:rsidR="0086539A" w:rsidRDefault="0056752D" w:rsidP="0056752D">
          <w:pPr>
            <w:pStyle w:val="74646C97944E4C1EB780B52AAC5984FC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684C408F1D34345A3B71356067B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45D5-0519-45C5-BF95-E59B22042161}"/>
      </w:docPartPr>
      <w:docPartBody>
        <w:p w:rsidR="0086539A" w:rsidRDefault="0056752D" w:rsidP="0056752D">
          <w:pPr>
            <w:pStyle w:val="F684C408F1D34345A3B71356067B95C9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0586F4988E142CB9B3E3E30A05B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2D16-58C1-47C6-A4B7-C0E4C96EA8FF}"/>
      </w:docPartPr>
      <w:docPartBody>
        <w:p w:rsidR="0086539A" w:rsidRDefault="0056752D" w:rsidP="0056752D">
          <w:pPr>
            <w:pStyle w:val="40586F4988E142CB9B3E3E30A05B4B6C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5F5EAB88A6B4D178B70E49F88C7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9FDD-D8EB-4D86-A9E2-5AB2B7793493}"/>
      </w:docPartPr>
      <w:docPartBody>
        <w:p w:rsidR="0086539A" w:rsidRDefault="0056752D" w:rsidP="0056752D">
          <w:pPr>
            <w:pStyle w:val="C5F5EAB88A6B4D178B70E49F88C7F3A5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1EC4F0520D51447A80B8AFBFA74F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E3E7-B08A-4AA9-A391-5BD7013B8E21}"/>
      </w:docPartPr>
      <w:docPartBody>
        <w:p w:rsidR="0086539A" w:rsidRDefault="0056752D" w:rsidP="0056752D">
          <w:pPr>
            <w:pStyle w:val="1EC4F0520D51447A80B8AFBFA74F9DF2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BCB79E381114DCB886CEDFB5841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B556-3E6F-4CD4-A92B-4B35818B22B7}"/>
      </w:docPartPr>
      <w:docPartBody>
        <w:p w:rsidR="0086539A" w:rsidRDefault="0056752D" w:rsidP="0056752D">
          <w:pPr>
            <w:pStyle w:val="4BCB79E381114DCB886CEDFB58416DE6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C52D8C01DF9434B8CC907C02A12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B87F-EFB6-45A7-B9A7-4AFED207A6E5}"/>
      </w:docPartPr>
      <w:docPartBody>
        <w:p w:rsidR="0086539A" w:rsidRDefault="0056752D" w:rsidP="0056752D">
          <w:pPr>
            <w:pStyle w:val="EC52D8C01DF9434B8CC907C02A12246A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5E1D7241EEBD44C1B63A92B97346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7496-B288-4429-A9AA-8FAE049EF4D4}"/>
      </w:docPartPr>
      <w:docPartBody>
        <w:p w:rsidR="0086539A" w:rsidRDefault="0056752D" w:rsidP="0056752D">
          <w:pPr>
            <w:pStyle w:val="5E1D7241EEBD44C1B63A92B97346BC3E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489D3721A7E445690D420CC0F7E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699B-918D-42F4-86AE-DBA232E813A6}"/>
      </w:docPartPr>
      <w:docPartBody>
        <w:p w:rsidR="0086539A" w:rsidRDefault="0056752D" w:rsidP="0056752D">
          <w:pPr>
            <w:pStyle w:val="C489D3721A7E445690D420CC0F7E791B3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85545707F8641449D006BA3A96F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97AB-9808-4558-8A35-0495E80E3EAC}"/>
      </w:docPartPr>
      <w:docPartBody>
        <w:p w:rsidR="0086539A" w:rsidRDefault="0056752D" w:rsidP="0056752D">
          <w:pPr>
            <w:pStyle w:val="E85545707F8641449D006BA3A96FDFDE4"/>
          </w:pPr>
          <w:r>
            <w:rPr>
              <w:rStyle w:val="PlaceholderText"/>
              <w:u w:val="single"/>
            </w:rPr>
            <w:t>Select</w:t>
          </w:r>
          <w:r w:rsidRPr="00BF0BC7">
            <w:rPr>
              <w:rStyle w:val="PlaceholderText"/>
              <w:u w:val="single"/>
            </w:rPr>
            <w:t xml:space="preserve"> here to enter text.</w:t>
          </w:r>
        </w:p>
      </w:docPartBody>
    </w:docPart>
    <w:docPart>
      <w:docPartPr>
        <w:name w:val="909CED81C67648E59CC919E9FE9BB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400B-B4D1-4B6B-8E2E-99CD54D77F43}"/>
      </w:docPartPr>
      <w:docPartBody>
        <w:p w:rsidR="0086539A" w:rsidRDefault="0056752D" w:rsidP="0056752D">
          <w:pPr>
            <w:pStyle w:val="909CED81C67648E59CC919E9FE9BB4A44"/>
          </w:pPr>
          <w:r>
            <w:rPr>
              <w:rStyle w:val="PlaceholderText"/>
              <w:u w:val="single"/>
            </w:rPr>
            <w:t>Select</w:t>
          </w:r>
          <w:r w:rsidRPr="00BF0BC7">
            <w:rPr>
              <w:rStyle w:val="PlaceholderText"/>
              <w:u w:val="single"/>
            </w:rPr>
            <w:t xml:space="preserve"> here to enter text.</w:t>
          </w:r>
        </w:p>
      </w:docPartBody>
    </w:docPart>
    <w:docPart>
      <w:docPartPr>
        <w:name w:val="61D90A3F88D240B5B94AD0E21604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3AF18-07D0-41FD-8AF1-C7859111FEFA}"/>
      </w:docPartPr>
      <w:docPartBody>
        <w:p w:rsidR="00B443F5" w:rsidRDefault="0056752D" w:rsidP="0056752D">
          <w:pPr>
            <w:pStyle w:val="61D90A3F88D240B5B94AD0E216047D86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093520016AB49E1A7F04FFC0CFA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C55D-606E-43EE-939D-F00AC60E906A}"/>
      </w:docPartPr>
      <w:docPartBody>
        <w:p w:rsidR="00B443F5" w:rsidRDefault="0056752D" w:rsidP="0056752D">
          <w:pPr>
            <w:pStyle w:val="7093520016AB49E1A7F04FFC0CFA6968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0A6C3F8CBC74EF0A4A6C3110E01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CA9E-5BDB-497B-B22B-0C3B4CD43E02}"/>
      </w:docPartPr>
      <w:docPartBody>
        <w:p w:rsidR="00B443F5" w:rsidRDefault="0056752D" w:rsidP="0056752D">
          <w:pPr>
            <w:pStyle w:val="C0A6C3F8CBC74EF0A4A6C3110E016CB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16A16667039F4B04AB60719BB191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8856-F0B8-4C4B-BCF1-B26D94328826}"/>
      </w:docPartPr>
      <w:docPartBody>
        <w:p w:rsidR="00B443F5" w:rsidRDefault="0056752D" w:rsidP="0056752D">
          <w:pPr>
            <w:pStyle w:val="16A16667039F4B04AB60719BB1913292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6B17E5C0AC08460E8752163527FB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F118-6A11-4C35-A05C-B844161747A6}"/>
      </w:docPartPr>
      <w:docPartBody>
        <w:p w:rsidR="00B443F5" w:rsidRDefault="0056752D" w:rsidP="0056752D">
          <w:pPr>
            <w:pStyle w:val="6B17E5C0AC08460E8752163527FBB446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485B3FAA47C4783951E8941BF52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E725-BBD8-492E-9413-28FBCB2DDF8A}"/>
      </w:docPartPr>
      <w:docPartBody>
        <w:p w:rsidR="00B443F5" w:rsidRDefault="0056752D" w:rsidP="0056752D">
          <w:pPr>
            <w:pStyle w:val="2485B3FAA47C4783951E8941BF529F5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8BE64ABCCF0434781E8E546EF53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3B59-2302-4BBB-B452-CEE51D33A32B}"/>
      </w:docPartPr>
      <w:docPartBody>
        <w:p w:rsidR="00B443F5" w:rsidRDefault="0056752D" w:rsidP="0056752D">
          <w:pPr>
            <w:pStyle w:val="F8BE64ABCCF0434781E8E546EF537741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82B128494D1E455F88337AFDB132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1997-507D-4C65-BED8-A10CE46B684C}"/>
      </w:docPartPr>
      <w:docPartBody>
        <w:p w:rsidR="00B443F5" w:rsidRDefault="0056752D" w:rsidP="0056752D">
          <w:pPr>
            <w:pStyle w:val="82B128494D1E455F88337AFDB13265F7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A414699705D41A4BFC0BDA62CF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2492-095B-4783-B842-64903B0C3C58}"/>
      </w:docPartPr>
      <w:docPartBody>
        <w:p w:rsidR="00B443F5" w:rsidRDefault="0056752D" w:rsidP="0056752D">
          <w:pPr>
            <w:pStyle w:val="7A414699705D41A4BFC0BDA62CF6DCB6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06A397D66104F24A7484105473B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5131-0D4F-4029-909D-967EF6CD3752}"/>
      </w:docPartPr>
      <w:docPartBody>
        <w:p w:rsidR="00B443F5" w:rsidRDefault="0056752D" w:rsidP="0056752D">
          <w:pPr>
            <w:pStyle w:val="206A397D66104F24A7484105473B04C3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E53607EA1854EEF8BA7065CADC75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97A2-D694-44F4-955B-926543041AFB}"/>
      </w:docPartPr>
      <w:docPartBody>
        <w:p w:rsidR="00B443F5" w:rsidRDefault="0056752D" w:rsidP="0056752D">
          <w:pPr>
            <w:pStyle w:val="7E53607EA1854EEF8BA7065CADC75D74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814003CB2AE644509EC5DB0BCE6B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F0B4-D0DE-4627-B1F0-3A517898F551}"/>
      </w:docPartPr>
      <w:docPartBody>
        <w:p w:rsidR="00B443F5" w:rsidRDefault="0056752D" w:rsidP="0056752D">
          <w:pPr>
            <w:pStyle w:val="814003CB2AE644509EC5DB0BCE6B5A82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B6FF8882C98A4A0EB70FC7B7B81D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B822-DB3C-4628-9908-C5EFFA168416}"/>
      </w:docPartPr>
      <w:docPartBody>
        <w:p w:rsidR="00B443F5" w:rsidRDefault="0056752D" w:rsidP="0056752D">
          <w:pPr>
            <w:pStyle w:val="B6FF8882C98A4A0EB70FC7B7B81DC74C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F7C864B6E804929A9C1360E9EFD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CD85-B22B-4B6E-9261-ED9E50CE82FD}"/>
      </w:docPartPr>
      <w:docPartBody>
        <w:p w:rsidR="00B443F5" w:rsidRDefault="0056752D" w:rsidP="0056752D">
          <w:pPr>
            <w:pStyle w:val="FF7C864B6E804929A9C1360E9EFD5E61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04243BC871A247779B7F05C98401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D6F0-9050-447D-8EB8-39D38E939EF6}"/>
      </w:docPartPr>
      <w:docPartBody>
        <w:p w:rsidR="00B443F5" w:rsidRDefault="0056752D" w:rsidP="0056752D">
          <w:pPr>
            <w:pStyle w:val="04243BC871A247779B7F05C98401957B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0B425462E2BF43BC9440336F6F146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7607-72F5-4957-9104-6B6BFD7793BB}"/>
      </w:docPartPr>
      <w:docPartBody>
        <w:p w:rsidR="00B443F5" w:rsidRDefault="0056752D" w:rsidP="0056752D">
          <w:pPr>
            <w:pStyle w:val="0B425462E2BF43BC9440336F6F146D42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1A52B990AF6439CA460AAAAF853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B274-3258-4184-A79A-D5A479176CAA}"/>
      </w:docPartPr>
      <w:docPartBody>
        <w:p w:rsidR="00B443F5" w:rsidRDefault="0056752D" w:rsidP="0056752D">
          <w:pPr>
            <w:pStyle w:val="E1A52B990AF6439CA460AAAAF8531737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47EA1441130B45B1AB44325483B1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89CA-0AA0-42F0-A8CE-C6B7E545566A}"/>
      </w:docPartPr>
      <w:docPartBody>
        <w:p w:rsidR="00B443F5" w:rsidRDefault="0056752D" w:rsidP="0056752D">
          <w:pPr>
            <w:pStyle w:val="47EA1441130B45B1AB44325483B1B4DA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5F17C728878C4090B49B6EC353B5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5371-9149-4E78-88D6-CC5A67356856}"/>
      </w:docPartPr>
      <w:docPartBody>
        <w:p w:rsidR="00B443F5" w:rsidRDefault="0056752D" w:rsidP="0056752D">
          <w:pPr>
            <w:pStyle w:val="5F17C728878C4090B49B6EC353B5F566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AD38313ECBCA46569F53D377AB6F8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DCE5-F02F-4C0F-8DD9-65AB8E423306}"/>
      </w:docPartPr>
      <w:docPartBody>
        <w:p w:rsidR="00B443F5" w:rsidRDefault="0056752D" w:rsidP="0056752D">
          <w:pPr>
            <w:pStyle w:val="AD38313ECBCA46569F53D377AB6F8699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689FC8D64C14B1C95F6438AD14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1F88B-B405-4C91-8346-213DB21FD4BF}"/>
      </w:docPartPr>
      <w:docPartBody>
        <w:p w:rsidR="00B443F5" w:rsidRDefault="0056752D" w:rsidP="0056752D">
          <w:pPr>
            <w:pStyle w:val="7689FC8D64C14B1C95F6438AD1491135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CBD19AE37934976B9AC0A77EFCF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B77F-345E-419A-BCD4-E320F5D2D143}"/>
      </w:docPartPr>
      <w:docPartBody>
        <w:p w:rsidR="00B443F5" w:rsidRDefault="0056752D" w:rsidP="0056752D">
          <w:pPr>
            <w:pStyle w:val="2CBD19AE37934976B9AC0A77EFCFA842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27F98096906434D947B62D93257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4F74-1DE5-488C-AFE0-42D5C3C0795B}"/>
      </w:docPartPr>
      <w:docPartBody>
        <w:p w:rsidR="00B443F5" w:rsidRDefault="0056752D" w:rsidP="0056752D">
          <w:pPr>
            <w:pStyle w:val="727F98096906434D947B62D93257951F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9EE52C96221443B98EAF751570BD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C26A-C4E2-4770-B596-2BEDB1DC7340}"/>
      </w:docPartPr>
      <w:docPartBody>
        <w:p w:rsidR="00B443F5" w:rsidRDefault="0056752D" w:rsidP="0056752D">
          <w:pPr>
            <w:pStyle w:val="9EE52C96221443B98EAF751570BD51D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B021A72EAB2A41B48DFA532ADE8D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74E2-D8F3-4935-8E67-2898F5C1D405}"/>
      </w:docPartPr>
      <w:docPartBody>
        <w:p w:rsidR="00B443F5" w:rsidRDefault="0056752D" w:rsidP="0056752D">
          <w:pPr>
            <w:pStyle w:val="B021A72EAB2A41B48DFA532ADE8DC43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B654D349DB694654AE39B9E7B3190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4FDD-08EF-480E-835F-00CAE38A2E30}"/>
      </w:docPartPr>
      <w:docPartBody>
        <w:p w:rsidR="00B443F5" w:rsidRDefault="0056752D" w:rsidP="0056752D">
          <w:pPr>
            <w:pStyle w:val="B654D349DB694654AE39B9E7B3190355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BD627996E8B478C9C23FEFA7E8F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0655-8012-4705-B131-FA8DE258CA35}"/>
      </w:docPartPr>
      <w:docPartBody>
        <w:p w:rsidR="00B443F5" w:rsidRDefault="0056752D" w:rsidP="0056752D">
          <w:pPr>
            <w:pStyle w:val="FBD627996E8B478C9C23FEFA7E8FB99B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9813169490F346DEADAC1224925B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0166-8681-4D84-BB0D-4065EB66E64B}"/>
      </w:docPartPr>
      <w:docPartBody>
        <w:p w:rsidR="00B443F5" w:rsidRDefault="0056752D" w:rsidP="0056752D">
          <w:pPr>
            <w:pStyle w:val="9813169490F346DEADAC1224925B0CF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29FE762191842D19D21834D4AD7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52510-A795-429D-9AE7-3127CA24523C}"/>
      </w:docPartPr>
      <w:docPartBody>
        <w:p w:rsidR="00B443F5" w:rsidRDefault="0056752D" w:rsidP="0056752D">
          <w:pPr>
            <w:pStyle w:val="229FE762191842D19D21834D4AD739CF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800DAA53F2394F719367B4B4E465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05D4-40A6-4384-907B-B0A5905E5089}"/>
      </w:docPartPr>
      <w:docPartBody>
        <w:p w:rsidR="00B443F5" w:rsidRDefault="0056752D" w:rsidP="0056752D">
          <w:pPr>
            <w:pStyle w:val="800DAA53F2394F719367B4B4E465ADB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895C79BA54344AAD98DCEEAB800A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6A8B-26C3-441E-96E9-2288B32032D5}"/>
      </w:docPartPr>
      <w:docPartBody>
        <w:p w:rsidR="00B443F5" w:rsidRDefault="0056752D" w:rsidP="0056752D">
          <w:pPr>
            <w:pStyle w:val="895C79BA54344AAD98DCEEAB800AB2CD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263E37389784509A8F5C30AE43A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673B1-F03F-4192-A04E-74A510783ABD}"/>
      </w:docPartPr>
      <w:docPartBody>
        <w:p w:rsidR="00B443F5" w:rsidRDefault="0056752D" w:rsidP="0056752D">
          <w:pPr>
            <w:pStyle w:val="7263E37389784509A8F5C30AE43A328F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F3BC1DB24E304663BEB1CF3368A6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D0EE-6570-4DFD-8AB9-6771E07F43B8}"/>
      </w:docPartPr>
      <w:docPartBody>
        <w:p w:rsidR="001129E7" w:rsidRDefault="0056752D" w:rsidP="0056752D">
          <w:pPr>
            <w:pStyle w:val="F3BC1DB24E304663BEB1CF3368A6ED07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82673EA12A1442EBED950601A1E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7767-99CD-4EE1-8F4B-A113B6772BFE}"/>
      </w:docPartPr>
      <w:docPartBody>
        <w:p w:rsidR="001129E7" w:rsidRDefault="0056752D" w:rsidP="0056752D">
          <w:pPr>
            <w:pStyle w:val="C82673EA12A1442EBED950601A1E65BE4"/>
          </w:pPr>
          <w:r>
            <w:rPr>
              <w:rStyle w:val="PlaceholderText"/>
              <w:u w:val="single"/>
            </w:rPr>
            <w:t>Select</w:t>
          </w:r>
          <w:r w:rsidRPr="00176BEB">
            <w:rPr>
              <w:rStyle w:val="PlaceholderText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A6"/>
    <w:rsid w:val="000262D1"/>
    <w:rsid w:val="001129E7"/>
    <w:rsid w:val="00251E54"/>
    <w:rsid w:val="002D37F1"/>
    <w:rsid w:val="004C234B"/>
    <w:rsid w:val="0056752D"/>
    <w:rsid w:val="0060797F"/>
    <w:rsid w:val="006659BD"/>
    <w:rsid w:val="006D5A42"/>
    <w:rsid w:val="00822449"/>
    <w:rsid w:val="0086539A"/>
    <w:rsid w:val="009918F5"/>
    <w:rsid w:val="009F20A6"/>
    <w:rsid w:val="00A05CDC"/>
    <w:rsid w:val="00AB6399"/>
    <w:rsid w:val="00AC61E2"/>
    <w:rsid w:val="00B443F5"/>
    <w:rsid w:val="00BB1BF8"/>
    <w:rsid w:val="00E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1E2"/>
    <w:rPr>
      <w:color w:val="808080"/>
    </w:rPr>
  </w:style>
  <w:style w:type="paragraph" w:customStyle="1" w:styleId="fillabletextUNDERLINE">
    <w:name w:val="fillable text UNDERLINE"/>
    <w:link w:val="fillabletextUNDERLINEChar"/>
    <w:qFormat/>
    <w:rsid w:val="0056752D"/>
    <w:pPr>
      <w:spacing w:after="0" w:line="240" w:lineRule="auto"/>
      <w:contextualSpacing/>
    </w:pPr>
    <w:rPr>
      <w:rFonts w:ascii="Arial" w:eastAsiaTheme="minorHAnsi" w:hAnsi="Arial"/>
      <w:sz w:val="20"/>
      <w:u w:val="single"/>
    </w:rPr>
  </w:style>
  <w:style w:type="character" w:customStyle="1" w:styleId="fillabletextUNDERLINEChar">
    <w:name w:val="fillable text UNDERLINE Char"/>
    <w:basedOn w:val="DefaultParagraphFont"/>
    <w:link w:val="fillabletextUNDERLINE"/>
    <w:rsid w:val="0056752D"/>
    <w:rPr>
      <w:rFonts w:ascii="Arial" w:eastAsiaTheme="minorHAnsi" w:hAnsi="Arial"/>
      <w:sz w:val="20"/>
      <w:u w:val="single"/>
    </w:rPr>
  </w:style>
  <w:style w:type="paragraph" w:customStyle="1" w:styleId="2BF8738EE2EE47689FEF84E657CEFB5440">
    <w:name w:val="2BF8738EE2EE47689FEF84E657CEFB5440"/>
    <w:rsid w:val="00A05CDC"/>
    <w:pPr>
      <w:keepNext/>
      <w:keepLines/>
      <w:pBdr>
        <w:top w:val="single" w:sz="4" w:space="4" w:color="auto"/>
      </w:pBdr>
      <w:spacing w:before="360" w:after="120" w:line="276" w:lineRule="auto"/>
      <w:outlineLvl w:val="1"/>
    </w:pPr>
    <w:rPr>
      <w:rFonts w:ascii="Arial" w:eastAsiaTheme="majorEastAsia" w:hAnsi="Arial" w:cstheme="majorBidi"/>
      <w:b/>
      <w:color w:val="000000" w:themeColor="text1"/>
      <w:spacing w:val="2"/>
      <w:sz w:val="20"/>
      <w:szCs w:val="26"/>
    </w:rPr>
  </w:style>
  <w:style w:type="paragraph" w:customStyle="1" w:styleId="8362C3CD59F942A3AA2B1E7DF6FFEF97">
    <w:name w:val="8362C3CD59F942A3AA2B1E7DF6FFEF97"/>
    <w:rsid w:val="00AB6399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Theme="minorHAnsi" w:hAnsi="Arial" w:cs="Arial"/>
      <w:color w:val="000000"/>
    </w:rPr>
  </w:style>
  <w:style w:type="paragraph" w:customStyle="1" w:styleId="E85545707F8641449D006BA3A96FDFDE4">
    <w:name w:val="E85545707F8641449D006BA3A96FDFDE4"/>
    <w:rsid w:val="0056752D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Theme="minorHAnsi" w:hAnsi="Arial" w:cs="Arial"/>
      <w:color w:val="000000"/>
    </w:rPr>
  </w:style>
  <w:style w:type="paragraph" w:customStyle="1" w:styleId="60DE5E281EBF4DD9AFEBCCD647398B5C3">
    <w:name w:val="60DE5E281EBF4DD9AFEBCCD647398B5C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909CED81C67648E59CC919E9FE9BB4A44">
    <w:name w:val="909CED81C67648E59CC919E9FE9BB4A44"/>
    <w:rsid w:val="0056752D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Theme="minorHAnsi" w:hAnsi="Arial" w:cs="Arial"/>
      <w:color w:val="000000"/>
    </w:rPr>
  </w:style>
  <w:style w:type="paragraph" w:customStyle="1" w:styleId="C9921ECEC267488E8A76CEEDD9853E233">
    <w:name w:val="C9921ECEC267488E8A76CEEDD9853E23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4646C97944E4C1EB780B52AAC5984FC3">
    <w:name w:val="74646C97944E4C1EB780B52AAC5984FC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36398E1B1E842DE8F361EB12CFF2EFE3">
    <w:name w:val="736398E1B1E842DE8F361EB12CFF2EFE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3C151A0516EB4138838DDB5AE0463A3B3">
    <w:name w:val="3C151A0516EB4138838DDB5AE0463A3B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684C408F1D34345A3B71356067B95C93">
    <w:name w:val="F684C408F1D34345A3B71356067B95C9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40586F4988E142CB9B3E3E30A05B4B6C3">
    <w:name w:val="40586F4988E142CB9B3E3E30A05B4B6C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C5F5EAB88A6B4D178B70E49F88C7F3A53">
    <w:name w:val="C5F5EAB88A6B4D178B70E49F88C7F3A5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1EC4F0520D51447A80B8AFBFA74F9DF23">
    <w:name w:val="1EC4F0520D51447A80B8AFBFA74F9DF2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3BC1DB24E304663BEB1CF3368A6ED074">
    <w:name w:val="F3BC1DB24E304663BEB1CF3368A6ED07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4BCB79E381114DCB886CEDFB58416DE63">
    <w:name w:val="4BCB79E381114DCB886CEDFB58416DE6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0E911E108914BB89D36C44E8176E54C3">
    <w:name w:val="F0E911E108914BB89D36C44E8176E54C3"/>
    <w:rsid w:val="0056752D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Theme="minorHAnsi" w:hAnsi="Arial" w:cs="Arial"/>
      <w:color w:val="000000"/>
    </w:rPr>
  </w:style>
  <w:style w:type="paragraph" w:customStyle="1" w:styleId="9415434B8D724A1BA47CEABEF20932083">
    <w:name w:val="9415434B8D724A1BA47CEABEF20932083"/>
    <w:rsid w:val="0056752D"/>
    <w:pPr>
      <w:tabs>
        <w:tab w:val="left" w:pos="4320"/>
        <w:tab w:val="left" w:pos="9387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Theme="minorHAnsi" w:hAnsi="Arial" w:cs="Arial"/>
      <w:color w:val="000000"/>
    </w:rPr>
  </w:style>
  <w:style w:type="paragraph" w:customStyle="1" w:styleId="EC52D8C01DF9434B8CC907C02A12246A3">
    <w:name w:val="EC52D8C01DF9434B8CC907C02A12246A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C82673EA12A1442EBED950601A1E65BE4">
    <w:name w:val="C82673EA12A1442EBED950601A1E65B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5E1D7241EEBD44C1B63A92B97346BC3E3">
    <w:name w:val="5E1D7241EEBD44C1B63A92B97346BC3E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C489D3721A7E445690D420CC0F7E791B3">
    <w:name w:val="C489D3721A7E445690D420CC0F7E791B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CA4B924C0234C619F8983DCDC1AC6613">
    <w:name w:val="FCA4B924C0234C619F8983DCDC1AC661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7ECD526F99646628B8277C4DD7BA3533">
    <w:name w:val="27ECD526F99646628B8277C4DD7BA353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EC628ABC046A4FF680AF3FEBDDC983643">
    <w:name w:val="EC628ABC046A4FF680AF3FEBDDC98364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2E26E5C38364678AFD656A72309C16C3">
    <w:name w:val="72E26E5C38364678AFD656A72309C16C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EC5D77B3364B48E882643B8DF311B4123">
    <w:name w:val="EC5D77B3364B48E882643B8DF311B412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38D480F5740B43439F4FBF87DC2248A73">
    <w:name w:val="38D480F5740B43439F4FBF87DC2248A7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C0A6C3F8CBC74EF0A4A6C3110E016CBE4">
    <w:name w:val="C0A6C3F8CBC74EF0A4A6C3110E016CB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61D90A3F88D240B5B94AD0E216047D864">
    <w:name w:val="61D90A3F88D240B5B94AD0E216047D86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093520016AB49E1A7F04FFC0CFA69684">
    <w:name w:val="7093520016AB49E1A7F04FFC0CFA6968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E0671A405184262815F00E184540CDF3">
    <w:name w:val="7E0671A405184262815F00E184540CDF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2931DD839CE48D1950AB6D6E50BBE2D3">
    <w:name w:val="22931DD839CE48D1950AB6D6E50BBE2D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44B5C9DE0F0D4859A556EE3D356925073">
    <w:name w:val="44B5C9DE0F0D4859A556EE3D35692507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9E7FB0A1432140EAA35AB75C2703161F3">
    <w:name w:val="9E7FB0A1432140EAA35AB75C2703161F3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16A16667039F4B04AB60719BB19132924">
    <w:name w:val="16A16667039F4B04AB60719BB1913292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6B17E5C0AC08460E8752163527FBB4464">
    <w:name w:val="6B17E5C0AC08460E8752163527FBB446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485B3FAA47C4783951E8941BF529F5E4">
    <w:name w:val="2485B3FAA47C4783951E8941BF529F5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8BE64ABCCF0434781E8E546EF5377414">
    <w:name w:val="F8BE64ABCCF0434781E8E546EF537741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82B128494D1E455F88337AFDB13265F74">
    <w:name w:val="82B128494D1E455F88337AFDB13265F7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A414699705D41A4BFC0BDA62CF6DCB64">
    <w:name w:val="7A414699705D41A4BFC0BDA62CF6DCB6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06A397D66104F24A7484105473B04C34">
    <w:name w:val="206A397D66104F24A7484105473B04C3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E53607EA1854EEF8BA7065CADC75D744">
    <w:name w:val="7E53607EA1854EEF8BA7065CADC75D74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814003CB2AE644509EC5DB0BCE6B5A824">
    <w:name w:val="814003CB2AE644509EC5DB0BCE6B5A82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B6FF8882C98A4A0EB70FC7B7B81DC74C4">
    <w:name w:val="B6FF8882C98A4A0EB70FC7B7B81DC74C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F7C864B6E804929A9C1360E9EFD5E614">
    <w:name w:val="FF7C864B6E804929A9C1360E9EFD5E61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04243BC871A247779B7F05C98401957B4">
    <w:name w:val="04243BC871A247779B7F05C98401957B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0B425462E2BF43BC9440336F6F146D424">
    <w:name w:val="0B425462E2BF43BC9440336F6F146D42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E1A52B990AF6439CA460AAAAF85317374">
    <w:name w:val="E1A52B990AF6439CA460AAAAF8531737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47EA1441130B45B1AB44325483B1B4DA4">
    <w:name w:val="47EA1441130B45B1AB44325483B1B4DA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5F17C728878C4090B49B6EC353B5F5664">
    <w:name w:val="5F17C728878C4090B49B6EC353B5F566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AD38313ECBCA46569F53D377AB6F86994">
    <w:name w:val="AD38313ECBCA46569F53D377AB6F8699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689FC8D64C14B1C95F6438AD14911354">
    <w:name w:val="7689FC8D64C14B1C95F6438AD1491135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CBD19AE37934976B9AC0A77EFCFA8424">
    <w:name w:val="2CBD19AE37934976B9AC0A77EFCFA842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27F98096906434D947B62D93257951F4">
    <w:name w:val="727F98096906434D947B62D93257951F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9EE52C96221443B98EAF751570BD51DE4">
    <w:name w:val="9EE52C96221443B98EAF751570BD51D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B021A72EAB2A41B48DFA532ADE8DC43E4">
    <w:name w:val="B021A72EAB2A41B48DFA532ADE8DC43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B654D349DB694654AE39B9E7B31903554">
    <w:name w:val="B654D349DB694654AE39B9E7B3190355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FBD627996E8B478C9C23FEFA7E8FB99B4">
    <w:name w:val="FBD627996E8B478C9C23FEFA7E8FB99B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9813169490F346DEADAC1224925B0CFE4">
    <w:name w:val="9813169490F346DEADAC1224925B0CF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229FE762191842D19D21834D4AD739CF4">
    <w:name w:val="229FE762191842D19D21834D4AD739CF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800DAA53F2394F719367B4B4E465ADBE4">
    <w:name w:val="800DAA53F2394F719367B4B4E465ADBE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895C79BA54344AAD98DCEEAB800AB2CD4">
    <w:name w:val="895C79BA54344AAD98DCEEAB800AB2CD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7263E37389784509A8F5C30AE43A328F4">
    <w:name w:val="7263E37389784509A8F5C30AE43A328F4"/>
    <w:rsid w:val="0056752D"/>
    <w:pPr>
      <w:spacing w:after="0" w:line="240" w:lineRule="auto"/>
      <w:ind w:left="18"/>
      <w:contextualSpacing/>
    </w:pPr>
    <w:rPr>
      <w:rFonts w:ascii="Arial" w:eastAsiaTheme="minorHAnsi" w:hAnsi="Arial"/>
      <w:sz w:val="20"/>
    </w:rPr>
  </w:style>
  <w:style w:type="paragraph" w:customStyle="1" w:styleId="6FA9E8B9B28C46E382940D69E3E53F34">
    <w:name w:val="6FA9E8B9B28C46E382940D69E3E53F34"/>
    <w:rsid w:val="00AC61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Disclosure Questionnaire (DE 667) Rev. 1 (3-24)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Disclosure Questionnaire (DE 667) Rev. 1 (3-24)</dc:title>
  <dc:subject/>
  <dc:creator/>
  <cp:keywords>DE 667, Data Disclosure Questionaire</cp:keywords>
  <dc:description/>
  <cp:lastModifiedBy/>
  <cp:revision>1</cp:revision>
  <dcterms:created xsi:type="dcterms:W3CDTF">2024-09-17T16:03:00Z</dcterms:created>
  <dcterms:modified xsi:type="dcterms:W3CDTF">2024-09-17T16:10:00Z</dcterms:modified>
</cp:coreProperties>
</file>